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71E1D1CF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47256D">
        <w:rPr>
          <w:b/>
          <w:sz w:val="20"/>
          <w:szCs w:val="20"/>
        </w:rPr>
        <w:t>сенний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138B614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47256D">
        <w:rPr>
          <w:b/>
          <w:sz w:val="20"/>
          <w:szCs w:val="20"/>
        </w:rPr>
        <w:t>8</w:t>
      </w:r>
      <w:r w:rsidR="0047256D">
        <w:rPr>
          <w:b/>
          <w:sz w:val="20"/>
          <w:szCs w:val="20"/>
          <w:lang w:val="en-US"/>
        </w:rPr>
        <w:t>D</w:t>
      </w:r>
      <w:r w:rsidR="0047256D">
        <w:rPr>
          <w:b/>
          <w:sz w:val="20"/>
          <w:szCs w:val="20"/>
        </w:rPr>
        <w:t>0230</w:t>
      </w:r>
      <w:r w:rsidR="00F774AE">
        <w:rPr>
          <w:b/>
          <w:sz w:val="20"/>
          <w:szCs w:val="20"/>
        </w:rPr>
        <w:t>2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F774AE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120"/>
        <w:gridCol w:w="58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973B1" w14:textId="10CFE6EE" w:rsidR="0047256D" w:rsidRPr="00004B42" w:rsidRDefault="008C7297" w:rsidP="0047256D">
            <w:pPr>
              <w:rPr>
                <w:color w:val="000000"/>
                <w:sz w:val="20"/>
                <w:szCs w:val="20"/>
              </w:rPr>
            </w:pPr>
            <w:r w:rsidRPr="00004B42">
              <w:rPr>
                <w:b/>
                <w:sz w:val="20"/>
                <w:szCs w:val="20"/>
              </w:rPr>
              <w:t xml:space="preserve">ID </w:t>
            </w:r>
            <w:r w:rsidR="00004B42" w:rsidRPr="00004B42">
              <w:rPr>
                <w:b/>
                <w:color w:val="000000"/>
                <w:sz w:val="20"/>
                <w:szCs w:val="20"/>
              </w:rPr>
              <w:t>105017</w:t>
            </w:r>
          </w:p>
          <w:p w14:paraId="5604C44C" w14:textId="5291E9B0" w:rsidR="00AB0852" w:rsidRPr="00004B42" w:rsidRDefault="00004B42" w:rsidP="00004B42">
            <w:pPr>
              <w:rPr>
                <w:sz w:val="20"/>
                <w:szCs w:val="20"/>
              </w:rPr>
            </w:pPr>
            <w:r w:rsidRPr="00004B42">
              <w:rPr>
                <w:color w:val="000000"/>
                <w:sz w:val="20"/>
                <w:szCs w:val="20"/>
              </w:rPr>
              <w:t>Методология научной критики перевода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D331BAE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004B42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906549A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F0AB62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20795DA" w:rsidR="00AB0852" w:rsidRPr="0047256D" w:rsidRDefault="004725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3C9E0E53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004B42">
              <w:rPr>
                <w:sz w:val="20"/>
                <w:szCs w:val="20"/>
              </w:rPr>
              <w:t>6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4F559880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Цикл,</w:t>
            </w:r>
            <w:r w:rsidR="00BE66E8">
              <w:rPr>
                <w:b/>
                <w:sz w:val="20"/>
                <w:szCs w:val="20"/>
              </w:rPr>
              <w:t xml:space="preserve"> Модуль,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</w:p>
          <w:p w14:paraId="5604C457" w14:textId="19B542A7" w:rsidR="0078340B" w:rsidRPr="00E52938" w:rsidRDefault="00BE66E8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7632C" w14:textId="0FB051EC" w:rsidR="00A77510" w:rsidRDefault="004725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14:paraId="59CAB86A" w14:textId="0326CE3C" w:rsidR="00BE66E8" w:rsidRDefault="0047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</w:t>
            </w:r>
            <w:r w:rsidR="00BE66E8">
              <w:rPr>
                <w:sz w:val="20"/>
                <w:szCs w:val="20"/>
              </w:rPr>
              <w:t>2</w:t>
            </w:r>
          </w:p>
          <w:p w14:paraId="5604C45D" w14:textId="1F644682" w:rsidR="008C7297" w:rsidRPr="00E52938" w:rsidRDefault="008C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24131" w14:textId="77777777" w:rsidR="00A77510" w:rsidRDefault="008C7297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</w:p>
          <w:p w14:paraId="5604C45E" w14:textId="4CCD7997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4EEA" w14:textId="172B71AF" w:rsidR="00A77510" w:rsidRDefault="008C7297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</w:p>
          <w:p w14:paraId="5604C45F" w14:textId="2E73233E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 w:rsidRPr="008C7297">
              <w:rPr>
                <w:sz w:val="20"/>
                <w:szCs w:val="20"/>
              </w:rPr>
              <w:t>Инновационные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357B8074" w:rsidR="00A77510" w:rsidRPr="00E52938" w:rsidRDefault="0047256D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92594D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92594D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A22387F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 xml:space="preserve">Цель дисциплины – </w:t>
            </w:r>
            <w:r w:rsidR="00004B42" w:rsidRPr="00004B42">
              <w:rPr>
                <w:sz w:val="20"/>
                <w:szCs w:val="20"/>
              </w:rPr>
              <w:t>сформировать способность к анализу, оценке и экспертизе переводных текстов на основе теории и критики перевода для определения качества переводческого продукта. Будут изучены: методология переводческой критики; целесообразность переводческих решений; экспертная оценка продукта переводческой деятельности; выработка критериев для оценки конечного продукта; редактирование переводческих работ.</w:t>
            </w: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5879C474" w14:textId="1A841AA4" w:rsidR="00503EB9" w:rsidRPr="0092594D" w:rsidRDefault="00503EB9" w:rsidP="0092594D">
            <w:pPr>
              <w:tabs>
                <w:tab w:val="left" w:pos="166"/>
              </w:tabs>
              <w:rPr>
                <w:color w:val="FF0000"/>
                <w:sz w:val="20"/>
                <w:szCs w:val="20"/>
              </w:rPr>
            </w:pPr>
            <w:r w:rsidRPr="0092594D">
              <w:rPr>
                <w:b/>
                <w:sz w:val="20"/>
                <w:szCs w:val="20"/>
              </w:rPr>
              <w:t>РО</w:t>
            </w:r>
            <w:proofErr w:type="gramStart"/>
            <w:r w:rsidRPr="0092594D">
              <w:rPr>
                <w:b/>
                <w:sz w:val="20"/>
                <w:szCs w:val="20"/>
              </w:rPr>
              <w:t>1</w:t>
            </w:r>
            <w:proofErr w:type="gramEnd"/>
            <w:r w:rsidRPr="0092594D">
              <w:rPr>
                <w:sz w:val="20"/>
                <w:szCs w:val="20"/>
              </w:rPr>
              <w:t xml:space="preserve">. </w:t>
            </w:r>
            <w:r w:rsidR="00004B42" w:rsidRPr="00004B42">
              <w:rPr>
                <w:sz w:val="20"/>
                <w:szCs w:val="20"/>
              </w:rPr>
              <w:t>Систематизировать основные теории и методологии критики перевода.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5272881B" w14:textId="252ACF43" w:rsidR="00503EB9" w:rsidRPr="00220C6A" w:rsidRDefault="00220C6A" w:rsidP="0092594D">
            <w:pPr>
              <w:rPr>
                <w:sz w:val="20"/>
                <w:szCs w:val="20"/>
                <w:lang w:val="kk-KZ"/>
              </w:rPr>
            </w:pPr>
            <w:r w:rsidRPr="00220C6A">
              <w:rPr>
                <w:sz w:val="20"/>
                <w:szCs w:val="20"/>
                <w:lang w:val="kk-KZ"/>
              </w:rPr>
              <w:t xml:space="preserve">1.1 </w:t>
            </w:r>
            <w:r w:rsidR="0092594D" w:rsidRPr="0092594D">
              <w:rPr>
                <w:sz w:val="20"/>
                <w:szCs w:val="20"/>
                <w:lang w:val="kk-KZ"/>
              </w:rPr>
              <w:t xml:space="preserve">Демонстрирует понимание основных понятий и категорий современной </w:t>
            </w:r>
            <w:r w:rsidR="00004B42" w:rsidRPr="00004B42">
              <w:rPr>
                <w:sz w:val="20"/>
                <w:szCs w:val="20"/>
              </w:rPr>
              <w:t>методологии критики перевода</w:t>
            </w:r>
          </w:p>
        </w:tc>
      </w:tr>
      <w:tr w:rsidR="00503EB9" w:rsidRPr="00E52938" w14:paraId="23C41C40" w14:textId="77777777" w:rsidTr="0092594D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0FC364CC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55FE9C6E" w14:textId="765DF250" w:rsidR="00503EB9" w:rsidRPr="00E52938" w:rsidRDefault="00220C6A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О</w:t>
            </w:r>
            <w:proofErr w:type="gramEnd"/>
            <w:r w:rsidR="0092594D" w:rsidRPr="0092594D">
              <w:rPr>
                <w:sz w:val="20"/>
                <w:szCs w:val="20"/>
              </w:rPr>
              <w:t xml:space="preserve">риентируется в актуальных теориях, подходах и направлениях (коммуникативный, </w:t>
            </w:r>
            <w:proofErr w:type="spellStart"/>
            <w:r w:rsidR="0092594D" w:rsidRPr="0092594D">
              <w:rPr>
                <w:sz w:val="20"/>
                <w:szCs w:val="20"/>
              </w:rPr>
              <w:t>компетентностный</w:t>
            </w:r>
            <w:proofErr w:type="spellEnd"/>
            <w:r w:rsidR="0092594D" w:rsidRPr="0092594D">
              <w:rPr>
                <w:sz w:val="20"/>
                <w:szCs w:val="20"/>
              </w:rPr>
              <w:t>, когнитивный, межкультурный и др.).</w:t>
            </w:r>
            <w:r w:rsidR="00004B42">
              <w:rPr>
                <w:sz w:val="20"/>
                <w:szCs w:val="20"/>
              </w:rPr>
              <w:t xml:space="preserve"> </w:t>
            </w:r>
          </w:p>
        </w:tc>
      </w:tr>
      <w:tr w:rsidR="00503EB9" w:rsidRPr="00E52938" w14:paraId="5932BD0F" w14:textId="77777777" w:rsidTr="0092594D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6E8BBBC9" w14:textId="07793C9E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2</w:t>
            </w:r>
            <w:proofErr w:type="gramEnd"/>
            <w:r w:rsidRPr="00A463A7">
              <w:rPr>
                <w:sz w:val="20"/>
                <w:szCs w:val="20"/>
              </w:rPr>
              <w:t xml:space="preserve">. </w:t>
            </w:r>
            <w:r w:rsidR="00004B42" w:rsidRPr="00004B42">
              <w:rPr>
                <w:sz w:val="20"/>
                <w:szCs w:val="20"/>
              </w:rPr>
              <w:t>Применять разные подходы анализа перевода на практике.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01B00815" w14:textId="75677114" w:rsidR="00503EB9" w:rsidRPr="00E52938" w:rsidRDefault="00FE405F" w:rsidP="0000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А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нализирует и сопоставляет различные подходы к </w:t>
            </w:r>
            <w:r w:rsidR="00D63EAB">
              <w:rPr>
                <w:color w:val="000000"/>
                <w:sz w:val="20"/>
                <w:szCs w:val="20"/>
              </w:rPr>
              <w:t>анализу</w:t>
            </w:r>
            <w:r w:rsidR="00D63EAB" w:rsidRPr="00D63EAB">
              <w:rPr>
                <w:color w:val="000000"/>
                <w:sz w:val="20"/>
                <w:szCs w:val="20"/>
              </w:rPr>
              <w:t xml:space="preserve"> перевода на практике.</w:t>
            </w:r>
          </w:p>
        </w:tc>
      </w:tr>
      <w:tr w:rsidR="00503EB9" w:rsidRPr="00E52938" w14:paraId="6FD9613F" w14:textId="77777777" w:rsidTr="0092594D">
        <w:trPr>
          <w:trHeight w:val="705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2E89DAFB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79A2A679" w14:textId="0A8F7398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рименяет современные методики при разработке </w:t>
            </w:r>
            <w:r w:rsidR="00D63EAB">
              <w:rPr>
                <w:color w:val="000000"/>
                <w:sz w:val="20"/>
                <w:szCs w:val="20"/>
              </w:rPr>
              <w:t>анализа</w:t>
            </w:r>
            <w:r w:rsidR="00D63EAB" w:rsidRPr="00D63EAB">
              <w:rPr>
                <w:color w:val="000000"/>
                <w:sz w:val="20"/>
                <w:szCs w:val="20"/>
              </w:rPr>
              <w:t xml:space="preserve"> перевода на практике.</w:t>
            </w:r>
          </w:p>
        </w:tc>
      </w:tr>
      <w:tr w:rsidR="00503EB9" w:rsidRPr="00E52938" w14:paraId="3950734B" w14:textId="77777777" w:rsidTr="0092594D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6458780B" w14:textId="100F589F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РО3.</w:t>
            </w:r>
            <w:r w:rsidRPr="00A463A7">
              <w:rPr>
                <w:sz w:val="20"/>
                <w:szCs w:val="20"/>
              </w:rPr>
              <w:t xml:space="preserve"> </w:t>
            </w:r>
            <w:r w:rsidR="00004B42" w:rsidRPr="00004B42">
              <w:rPr>
                <w:sz w:val="20"/>
                <w:szCs w:val="20"/>
              </w:rPr>
              <w:t>Разрабатывать и презентовать научные проекты в области переводческой критики.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31021E48" w14:textId="3916EDB3" w:rsidR="00503EB9" w:rsidRPr="00E52938" w:rsidRDefault="00FE405F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меет критически оценивать научные публикации и исследования в области </w:t>
            </w:r>
            <w:r w:rsidR="00D63EAB">
              <w:rPr>
                <w:color w:val="000000"/>
                <w:sz w:val="20"/>
                <w:szCs w:val="20"/>
              </w:rPr>
              <w:t>перевода</w:t>
            </w:r>
          </w:p>
        </w:tc>
      </w:tr>
      <w:tr w:rsidR="00503EB9" w:rsidRPr="00E52938" w14:paraId="219BA814" w14:textId="77777777" w:rsidTr="0092594D">
        <w:trPr>
          <w:trHeight w:val="806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36DBD438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2A693825" w14:textId="56258473" w:rsidR="00503EB9" w:rsidRPr="00E52938" w:rsidRDefault="00FE405F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Ф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ормулирует аргументированные выводы о применимости тех </w:t>
            </w:r>
            <w:r w:rsidR="00D63EAB">
              <w:rPr>
                <w:color w:val="000000"/>
                <w:sz w:val="20"/>
                <w:szCs w:val="20"/>
              </w:rPr>
              <w:t>или иных тенденций в конкретной переводческой области</w:t>
            </w:r>
          </w:p>
        </w:tc>
      </w:tr>
      <w:tr w:rsidR="00503EB9" w:rsidRPr="00E52938" w14:paraId="0401B6E3" w14:textId="77777777" w:rsidTr="0092594D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1929A304" w14:textId="1897CD7D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4</w:t>
            </w:r>
            <w:proofErr w:type="gramEnd"/>
            <w:r w:rsidRPr="00A463A7">
              <w:rPr>
                <w:sz w:val="20"/>
                <w:szCs w:val="20"/>
              </w:rPr>
              <w:t xml:space="preserve">.  </w:t>
            </w:r>
            <w:r w:rsidR="00004B42" w:rsidRPr="00004B42">
              <w:rPr>
                <w:sz w:val="20"/>
                <w:szCs w:val="20"/>
              </w:rPr>
              <w:t>Писать статьи и рецензии для научных журналов.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6D5F81C1" w14:textId="40158D2E" w:rsidR="00503EB9" w:rsidRPr="00E52938" w:rsidRDefault="00FE405F" w:rsidP="00D63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Р</w:t>
            </w:r>
            <w:proofErr w:type="gramEnd"/>
            <w:r w:rsidR="0092594D" w:rsidRPr="0092594D">
              <w:rPr>
                <w:sz w:val="20"/>
                <w:szCs w:val="20"/>
              </w:rPr>
              <w:t xml:space="preserve">азрабатывает </w:t>
            </w:r>
            <w:r w:rsidR="00D63EAB">
              <w:rPr>
                <w:sz w:val="20"/>
                <w:szCs w:val="20"/>
              </w:rPr>
              <w:t xml:space="preserve">варианты переводческой </w:t>
            </w:r>
            <w:proofErr w:type="spellStart"/>
            <w:r w:rsidR="00D63EAB">
              <w:rPr>
                <w:sz w:val="20"/>
                <w:szCs w:val="20"/>
              </w:rPr>
              <w:t>ритики</w:t>
            </w:r>
            <w:proofErr w:type="spellEnd"/>
            <w:r w:rsidR="00D63EAB"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с опорой на актуальные тенденции.</w:t>
            </w:r>
          </w:p>
        </w:tc>
      </w:tr>
      <w:tr w:rsidR="00503EB9" w:rsidRPr="00E52938" w14:paraId="2D269C42" w14:textId="77777777" w:rsidTr="0092594D">
        <w:trPr>
          <w:trHeight w:val="734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4C31CA31" w14:textId="5B3BB6BE" w:rsidR="00503EB9" w:rsidRPr="00E52938" w:rsidRDefault="00FE405F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sz w:val="20"/>
                <w:szCs w:val="20"/>
              </w:rPr>
              <w:t>читывает межкультурный и личностно-</w:t>
            </w:r>
            <w:r w:rsidR="00D63EAB">
              <w:rPr>
                <w:sz w:val="20"/>
                <w:szCs w:val="20"/>
              </w:rPr>
              <w:t>ориентированный аспекты перевода</w:t>
            </w:r>
            <w:r w:rsidR="0092594D" w:rsidRPr="0092594D">
              <w:rPr>
                <w:sz w:val="20"/>
                <w:szCs w:val="20"/>
              </w:rPr>
              <w:t>.</w:t>
            </w:r>
          </w:p>
        </w:tc>
      </w:tr>
      <w:tr w:rsidR="00503EB9" w:rsidRPr="00E52938" w14:paraId="019F5053" w14:textId="77777777" w:rsidTr="0092594D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1B130507" w14:textId="1CDE7E80" w:rsidR="006815D1" w:rsidRPr="00E52938" w:rsidRDefault="00503EB9" w:rsidP="00004B42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РО5.</w:t>
            </w:r>
            <w:r w:rsidRPr="00A463A7">
              <w:rPr>
                <w:sz w:val="20"/>
                <w:szCs w:val="20"/>
                <w:lang w:val="kk-KZ"/>
              </w:rPr>
              <w:t xml:space="preserve">  </w:t>
            </w:r>
            <w:r w:rsidR="0092594D">
              <w:rPr>
                <w:sz w:val="20"/>
                <w:szCs w:val="20"/>
                <w:lang w:val="kk-KZ"/>
              </w:rPr>
              <w:t>А</w:t>
            </w:r>
            <w:r w:rsidR="006815D1" w:rsidRPr="006815D1">
              <w:rPr>
                <w:sz w:val="20"/>
                <w:szCs w:val="20"/>
                <w:lang w:val="kk-KZ"/>
              </w:rPr>
              <w:t>ргументированно представлять и обсуждать результаты исследован</w:t>
            </w:r>
            <w:r w:rsidR="0092594D">
              <w:rPr>
                <w:sz w:val="20"/>
                <w:szCs w:val="20"/>
                <w:lang w:val="kk-KZ"/>
              </w:rPr>
              <w:t>ий по проблемам</w:t>
            </w:r>
            <w:r w:rsidR="00D63EAB">
              <w:rPr>
                <w:sz w:val="20"/>
                <w:szCs w:val="20"/>
                <w:lang w:val="kk-KZ"/>
              </w:rPr>
              <w:t xml:space="preserve"> </w:t>
            </w:r>
            <w:r w:rsidR="00004B42">
              <w:rPr>
                <w:sz w:val="20"/>
                <w:szCs w:val="20"/>
                <w:lang w:val="kk-KZ"/>
              </w:rPr>
              <w:t>критики перевода</w:t>
            </w:r>
            <w:r w:rsidR="0092594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43B49405" w14:textId="457E9560" w:rsidR="00503EB9" w:rsidRPr="00E52938" w:rsidRDefault="00FE405F" w:rsidP="00D63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63EAB">
              <w:rPr>
                <w:sz w:val="20"/>
                <w:szCs w:val="20"/>
              </w:rPr>
              <w:t>П</w:t>
            </w:r>
            <w:proofErr w:type="gramEnd"/>
            <w:r w:rsidR="00D63EAB">
              <w:rPr>
                <w:sz w:val="20"/>
                <w:szCs w:val="20"/>
              </w:rPr>
              <w:t>одготавливает  и защищает презентации</w:t>
            </w:r>
            <w:r w:rsidR="0092594D" w:rsidRPr="0092594D">
              <w:rPr>
                <w:sz w:val="20"/>
                <w:szCs w:val="20"/>
              </w:rPr>
              <w:t>/</w:t>
            </w:r>
            <w:r w:rsidR="00D63EAB">
              <w:rPr>
                <w:sz w:val="20"/>
                <w:szCs w:val="20"/>
              </w:rPr>
              <w:t>доклады</w:t>
            </w:r>
            <w:r w:rsidR="0092594D" w:rsidRPr="0092594D">
              <w:rPr>
                <w:sz w:val="20"/>
                <w:szCs w:val="20"/>
              </w:rPr>
              <w:t xml:space="preserve"> по современным исследованиям в</w:t>
            </w:r>
            <w:r w:rsidR="00D63EAB" w:rsidRPr="00D63EAB">
              <w:rPr>
                <w:sz w:val="20"/>
                <w:szCs w:val="20"/>
              </w:rPr>
              <w:t xml:space="preserve"> методологии критики </w:t>
            </w:r>
            <w:r w:rsidR="00D63EAB" w:rsidRPr="00D63EAB">
              <w:rPr>
                <w:sz w:val="20"/>
                <w:szCs w:val="20"/>
              </w:rPr>
              <w:lastRenderedPageBreak/>
              <w:t>перевода</w:t>
            </w:r>
          </w:p>
        </w:tc>
      </w:tr>
      <w:tr w:rsidR="00FE405F" w:rsidRPr="00E52938" w14:paraId="41006963" w14:textId="77777777" w:rsidTr="0092594D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6F6674C9" w14:textId="5C581C58" w:rsidR="00FE405F" w:rsidRDefault="00FE405F" w:rsidP="00681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63EAB">
              <w:rPr>
                <w:sz w:val="20"/>
                <w:szCs w:val="20"/>
              </w:rPr>
              <w:t>У</w:t>
            </w:r>
            <w:proofErr w:type="gramEnd"/>
            <w:r w:rsidR="00D63EAB">
              <w:rPr>
                <w:sz w:val="20"/>
                <w:szCs w:val="20"/>
              </w:rPr>
              <w:t>частвует</w:t>
            </w:r>
            <w:r w:rsidR="0092594D" w:rsidRPr="0092594D">
              <w:rPr>
                <w:sz w:val="20"/>
                <w:szCs w:val="20"/>
              </w:rPr>
              <w:t xml:space="preserve"> в дискуссиях и на</w:t>
            </w:r>
            <w:r w:rsidR="00D63EAB">
              <w:rPr>
                <w:sz w:val="20"/>
                <w:szCs w:val="20"/>
              </w:rPr>
              <w:t xml:space="preserve">учных семинарах, </w:t>
            </w:r>
            <w:proofErr w:type="spellStart"/>
            <w:r w:rsidR="00D63EAB">
              <w:rPr>
                <w:sz w:val="20"/>
                <w:szCs w:val="20"/>
              </w:rPr>
              <w:t>демонстрируюя</w:t>
            </w:r>
            <w:proofErr w:type="spellEnd"/>
            <w:r w:rsidR="0092594D" w:rsidRPr="0092594D">
              <w:rPr>
                <w:sz w:val="20"/>
                <w:szCs w:val="20"/>
              </w:rPr>
              <w:t xml:space="preserve"> умение аргументировать </w:t>
            </w:r>
            <w:r w:rsidR="0092594D">
              <w:rPr>
                <w:sz w:val="20"/>
                <w:szCs w:val="20"/>
              </w:rPr>
              <w:t xml:space="preserve">исследовательскую </w:t>
            </w:r>
            <w:r w:rsidR="0092594D" w:rsidRPr="0092594D">
              <w:rPr>
                <w:sz w:val="20"/>
                <w:szCs w:val="20"/>
              </w:rPr>
              <w:t>позицию.</w:t>
            </w:r>
          </w:p>
          <w:p w14:paraId="25DD9741" w14:textId="13F66AA8" w:rsidR="0092594D" w:rsidRPr="00E52938" w:rsidRDefault="0092594D" w:rsidP="006815D1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CED58FA" w:rsidR="00FE405F" w:rsidRPr="0092594D" w:rsidRDefault="0092594D" w:rsidP="002159D8">
            <w:pPr>
              <w:rPr>
                <w:sz w:val="20"/>
                <w:szCs w:val="20"/>
              </w:rPr>
            </w:pPr>
            <w:r w:rsidRPr="0092594D">
              <w:rPr>
                <w:color w:val="000000"/>
                <w:sz w:val="20"/>
                <w:szCs w:val="20"/>
              </w:rPr>
              <w:t>Методы научных исследований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AA9DBD" w:rsidR="00FE405F" w:rsidRPr="00E52938" w:rsidRDefault="00A20BE4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работа докторанта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06D08DA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2416F2">
              <w:rPr>
                <w:b/>
                <w:bCs/>
                <w:sz w:val="20"/>
                <w:szCs w:val="20"/>
              </w:rPr>
              <w:t>, основная и дополнительная</w:t>
            </w:r>
            <w:r w:rsidRPr="008C729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7B18293" w14:textId="52B03B77" w:rsidR="00D63EAB" w:rsidRPr="00D63EAB" w:rsidRDefault="00D63EAB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D63EAB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63EAB">
              <w:rPr>
                <w:sz w:val="20"/>
                <w:szCs w:val="20"/>
                <w:lang w:val="en-US"/>
              </w:rPr>
              <w:t>Bassnett</w:t>
            </w:r>
            <w:proofErr w:type="spellEnd"/>
            <w:r w:rsidRPr="00D63EAB">
              <w:rPr>
                <w:sz w:val="20"/>
                <w:szCs w:val="20"/>
                <w:lang w:val="en-US"/>
              </w:rPr>
              <w:t>-McGuire, S Translation Studies: Revise</w:t>
            </w:r>
            <w:r>
              <w:rPr>
                <w:sz w:val="20"/>
                <w:szCs w:val="20"/>
                <w:lang w:val="en-US"/>
              </w:rPr>
              <w:t xml:space="preserve">d Edition, </w:t>
            </w:r>
            <w:proofErr w:type="spellStart"/>
            <w:r>
              <w:rPr>
                <w:sz w:val="20"/>
                <w:szCs w:val="20"/>
                <w:lang w:val="en-US"/>
              </w:rPr>
              <w:t>London</w:t>
            </w:r>
            <w:proofErr w:type="gramStart"/>
            <w:r>
              <w:rPr>
                <w:sz w:val="20"/>
                <w:szCs w:val="20"/>
                <w:lang w:val="en-US"/>
              </w:rPr>
              <w:t>,Routledge</w:t>
            </w:r>
            <w:proofErr w:type="spellEnd"/>
            <w:proofErr w:type="gramEnd"/>
            <w:r w:rsidRPr="00D63EAB">
              <w:rPr>
                <w:sz w:val="20"/>
                <w:szCs w:val="20"/>
                <w:lang w:val="en-US"/>
              </w:rPr>
              <w:t>. - 2021.</w:t>
            </w:r>
          </w:p>
          <w:p w14:paraId="5A4C78A3" w14:textId="18047C89" w:rsidR="00D63EAB" w:rsidRPr="00D63EAB" w:rsidRDefault="00D63EAB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D63EAB">
              <w:rPr>
                <w:sz w:val="20"/>
                <w:szCs w:val="20"/>
                <w:lang w:val="en-US"/>
              </w:rPr>
              <w:t xml:space="preserve">2. The Translator's </w:t>
            </w:r>
            <w:proofErr w:type="spellStart"/>
            <w:r w:rsidRPr="00D63EAB">
              <w:rPr>
                <w:sz w:val="20"/>
                <w:szCs w:val="20"/>
                <w:lang w:val="en-US"/>
              </w:rPr>
              <w:t>InvisibilityA</w:t>
            </w:r>
            <w:proofErr w:type="spellEnd"/>
            <w:r w:rsidRPr="00D63EAB">
              <w:rPr>
                <w:sz w:val="20"/>
                <w:szCs w:val="20"/>
                <w:lang w:val="en-US"/>
              </w:rPr>
              <w:t xml:space="preserve"> History of Translation By </w:t>
            </w:r>
            <w:hyperlink r:id="rId11" w:tooltip="Search for more titles by Lawrence Venuti" w:history="1">
              <w:r w:rsidRPr="00D63EAB">
                <w:rPr>
                  <w:rStyle w:val="af9"/>
                  <w:sz w:val="20"/>
                  <w:szCs w:val="20"/>
                  <w:lang w:val="en-US"/>
                </w:rPr>
                <w:t xml:space="preserve">Lawrence </w:t>
              </w:r>
              <w:proofErr w:type="spellStart"/>
              <w:r w:rsidRPr="00D63EAB">
                <w:rPr>
                  <w:rStyle w:val="af9"/>
                  <w:sz w:val="20"/>
                  <w:szCs w:val="20"/>
                  <w:lang w:val="en-US"/>
                </w:rPr>
                <w:t>Venuti</w:t>
              </w:r>
            </w:hyperlink>
            <w:r>
              <w:rPr>
                <w:sz w:val="20"/>
                <w:szCs w:val="20"/>
                <w:lang w:val="en-US"/>
              </w:rPr>
              <w:t>Copyright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</w:t>
            </w:r>
            <w:r w:rsidRPr="00D63EAB">
              <w:rPr>
                <w:sz w:val="20"/>
                <w:szCs w:val="20"/>
                <w:lang w:val="en-US"/>
              </w:rPr>
              <w:t>22.</w:t>
            </w:r>
          </w:p>
          <w:p w14:paraId="7AD1E134" w14:textId="7588FA69" w:rsidR="00D63EAB" w:rsidRPr="000941A3" w:rsidRDefault="00D63EAB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Pr="00D63EAB">
              <w:rPr>
                <w:sz w:val="20"/>
                <w:szCs w:val="20"/>
              </w:rPr>
              <w:t>Аликаева</w:t>
            </w:r>
            <w:proofErr w:type="spellEnd"/>
            <w:r w:rsidRPr="00D63EAB">
              <w:rPr>
                <w:sz w:val="20"/>
                <w:szCs w:val="20"/>
              </w:rPr>
              <w:t xml:space="preserve"> Г.В. Подтекст реалий автора, читателя и переводчика. // Сб. научных трудов / </w:t>
            </w:r>
            <w:proofErr w:type="spellStart"/>
            <w:r w:rsidRPr="00D63EAB">
              <w:rPr>
                <w:sz w:val="20"/>
                <w:szCs w:val="20"/>
              </w:rPr>
              <w:t>Вып</w:t>
            </w:r>
            <w:proofErr w:type="spellEnd"/>
            <w:r w:rsidRPr="00D63EAB">
              <w:rPr>
                <w:sz w:val="20"/>
                <w:szCs w:val="20"/>
              </w:rPr>
              <w:t>. 319</w:t>
            </w:r>
            <w:r w:rsidR="000941A3">
              <w:rPr>
                <w:sz w:val="20"/>
                <w:szCs w:val="20"/>
              </w:rPr>
              <w:t>. Вопросы тео</w:t>
            </w:r>
            <w:r w:rsidRPr="00D63EAB">
              <w:rPr>
                <w:sz w:val="20"/>
                <w:szCs w:val="20"/>
              </w:rPr>
              <w:t>рии и методики преподавания перевода. М</w:t>
            </w:r>
            <w:r w:rsidRPr="000941A3">
              <w:rPr>
                <w:sz w:val="20"/>
                <w:szCs w:val="20"/>
              </w:rPr>
              <w:t>., 20</w:t>
            </w:r>
            <w:r>
              <w:rPr>
                <w:sz w:val="20"/>
                <w:szCs w:val="20"/>
              </w:rPr>
              <w:t>20</w:t>
            </w:r>
            <w:r w:rsidRPr="000941A3">
              <w:rPr>
                <w:sz w:val="20"/>
                <w:szCs w:val="20"/>
              </w:rPr>
              <w:t>.-</w:t>
            </w:r>
            <w:r w:rsidR="000941A3">
              <w:rPr>
                <w:sz w:val="20"/>
                <w:szCs w:val="20"/>
              </w:rPr>
              <w:t xml:space="preserve"> </w:t>
            </w:r>
            <w:r w:rsidRPr="00D63EAB">
              <w:rPr>
                <w:sz w:val="20"/>
                <w:szCs w:val="20"/>
              </w:rPr>
              <w:t>С</w:t>
            </w:r>
            <w:r w:rsidRPr="000941A3">
              <w:rPr>
                <w:sz w:val="20"/>
                <w:szCs w:val="20"/>
              </w:rPr>
              <w:t>. 64-69.</w:t>
            </w:r>
          </w:p>
          <w:p w14:paraId="58880922" w14:textId="22FB7480" w:rsidR="00D63EAB" w:rsidRPr="00D63EAB" w:rsidRDefault="000941A3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="00D63EAB" w:rsidRPr="00D63EAB">
              <w:rPr>
                <w:sz w:val="20"/>
                <w:szCs w:val="20"/>
              </w:rPr>
              <w:t>Швейцер</w:t>
            </w:r>
            <w:proofErr w:type="spellEnd"/>
            <w:r w:rsidR="00D63EAB" w:rsidRPr="00D63EAB">
              <w:rPr>
                <w:sz w:val="20"/>
                <w:szCs w:val="20"/>
              </w:rPr>
              <w:t xml:space="preserve"> А.Д. Теория перевода: статус, проблемы, аспекты.</w:t>
            </w:r>
            <w:r>
              <w:rPr>
                <w:sz w:val="20"/>
                <w:szCs w:val="20"/>
              </w:rPr>
              <w:t xml:space="preserve"> М.: 2019. – 220 с.</w:t>
            </w:r>
          </w:p>
          <w:p w14:paraId="2E8DE9B7" w14:textId="65431FEB" w:rsidR="000941A3" w:rsidRPr="000941A3" w:rsidRDefault="000941A3" w:rsidP="00094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D63EAB" w:rsidRPr="00D63EAB">
              <w:rPr>
                <w:sz w:val="20"/>
                <w:szCs w:val="20"/>
              </w:rPr>
              <w:t xml:space="preserve">Комиссаров В.Н. </w:t>
            </w:r>
            <w:proofErr w:type="gramStart"/>
            <w:r w:rsidR="00D63EAB" w:rsidRPr="00D63EAB">
              <w:rPr>
                <w:sz w:val="20"/>
                <w:szCs w:val="20"/>
              </w:rPr>
              <w:t>Современное</w:t>
            </w:r>
            <w:proofErr w:type="gramEnd"/>
            <w:r w:rsidR="00D63EAB" w:rsidRPr="00D63EAB">
              <w:rPr>
                <w:sz w:val="20"/>
                <w:szCs w:val="20"/>
              </w:rPr>
              <w:t xml:space="preserve"> </w:t>
            </w:r>
            <w:proofErr w:type="spellStart"/>
            <w:r w:rsidR="00D63EAB" w:rsidRPr="00D63EAB">
              <w:rPr>
                <w:sz w:val="20"/>
                <w:szCs w:val="20"/>
              </w:rPr>
              <w:t>переводоведение</w:t>
            </w:r>
            <w:proofErr w:type="spellEnd"/>
            <w:r w:rsidR="00D63EAB" w:rsidRPr="00D63E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М.: 2022</w:t>
            </w:r>
            <w:r w:rsidRPr="000941A3">
              <w:rPr>
                <w:sz w:val="20"/>
                <w:szCs w:val="20"/>
              </w:rPr>
              <w:t>. –</w:t>
            </w:r>
            <w:r>
              <w:rPr>
                <w:sz w:val="20"/>
                <w:szCs w:val="20"/>
              </w:rPr>
              <w:t xml:space="preserve"> 315</w:t>
            </w:r>
            <w:r w:rsidRPr="000941A3">
              <w:rPr>
                <w:sz w:val="20"/>
                <w:szCs w:val="20"/>
              </w:rPr>
              <w:t xml:space="preserve"> с.</w:t>
            </w:r>
          </w:p>
          <w:p w14:paraId="3EF5D5C2" w14:textId="3FA259C0" w:rsidR="00FE405F" w:rsidRPr="00B37F45" w:rsidRDefault="00FE405F" w:rsidP="00B3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37F45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3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1B3087A2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67EF130" w14:textId="77777777" w:rsidR="008C7297" w:rsidRDefault="008C7297" w:rsidP="008C7297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8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1BE4D1AC" w:rsidR="007A68F5" w:rsidRPr="00E52938" w:rsidRDefault="007A68F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F36C4" w:rsidRPr="00A463A7" w14:paraId="6066C512" w14:textId="77777777" w:rsidTr="00DF36C4">
        <w:tc>
          <w:tcPr>
            <w:tcW w:w="871" w:type="dxa"/>
          </w:tcPr>
          <w:p w14:paraId="4AC2CC2E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E1FEEB5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15621C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161832B" w14:textId="77777777" w:rsidR="00DF36C4" w:rsidRPr="00A463A7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14:paraId="54F1EEE6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F36C4" w:rsidRPr="00A463A7" w14:paraId="046E66EE" w14:textId="77777777" w:rsidTr="00DF36C4">
        <w:trPr>
          <w:trHeight w:val="274"/>
        </w:trPr>
        <w:tc>
          <w:tcPr>
            <w:tcW w:w="871" w:type="dxa"/>
          </w:tcPr>
          <w:p w14:paraId="26780DFA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BCED2F" w14:textId="52260A9D" w:rsidR="00DF36C4" w:rsidRPr="00EE71A5" w:rsidRDefault="00DF36C4" w:rsidP="000941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Модуль 1. </w:t>
            </w:r>
            <w:r w:rsidR="002B5CAE" w:rsidRPr="002B5CAE">
              <w:rPr>
                <w:b/>
                <w:sz w:val="20"/>
                <w:szCs w:val="20"/>
              </w:rPr>
              <w:t>Основы методологии критики перевода</w:t>
            </w:r>
          </w:p>
        </w:tc>
        <w:tc>
          <w:tcPr>
            <w:tcW w:w="850" w:type="dxa"/>
          </w:tcPr>
          <w:p w14:paraId="78E41B35" w14:textId="43BAA587" w:rsidR="00DF36C4" w:rsidRPr="002B5CAE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F4B91D" w14:textId="7BFDAAAE" w:rsidR="00DF36C4" w:rsidRPr="00D36546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DF36C4" w:rsidRPr="00A463A7" w14:paraId="7E349F68" w14:textId="77777777" w:rsidTr="00DF36C4">
        <w:tc>
          <w:tcPr>
            <w:tcW w:w="871" w:type="dxa"/>
            <w:vMerge w:val="restart"/>
          </w:tcPr>
          <w:p w14:paraId="61A3235F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4A90D990" w14:textId="2C0DC6DA" w:rsidR="00DF36C4" w:rsidRPr="00A463A7" w:rsidRDefault="00DF36C4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="001247CD">
              <w:rPr>
                <w:b/>
                <w:sz w:val="20"/>
                <w:szCs w:val="20"/>
              </w:rPr>
              <w:t xml:space="preserve">  </w:t>
            </w:r>
            <w:r w:rsidR="002B5CAE" w:rsidRPr="002B5CAE">
              <w:rPr>
                <w:sz w:val="20"/>
                <w:szCs w:val="20"/>
              </w:rPr>
              <w:t>Введение в дисциплину. Цели и задачи критики перевода. Разграничение научной и публицистической критики.</w:t>
            </w:r>
          </w:p>
        </w:tc>
        <w:tc>
          <w:tcPr>
            <w:tcW w:w="850" w:type="dxa"/>
          </w:tcPr>
          <w:p w14:paraId="31F7524A" w14:textId="6A6CFE16" w:rsidR="00DF36C4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81CA6B6" w14:textId="23381E6D" w:rsidR="00DF36C4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5CAE" w:rsidRPr="00A463A7" w14:paraId="57BD52A4" w14:textId="77777777" w:rsidTr="00DF36C4">
        <w:tc>
          <w:tcPr>
            <w:tcW w:w="871" w:type="dxa"/>
            <w:vMerge/>
          </w:tcPr>
          <w:p w14:paraId="43D44C65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3A305" w14:textId="749652E8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>
              <w:rPr>
                <w:sz w:val="20"/>
                <w:szCs w:val="20"/>
              </w:rPr>
              <w:t>О</w:t>
            </w:r>
            <w:r w:rsidRPr="002B5CAE">
              <w:rPr>
                <w:sz w:val="20"/>
                <w:szCs w:val="20"/>
              </w:rPr>
              <w:t>бзор литературы по истории переводческой критики.</w:t>
            </w:r>
          </w:p>
        </w:tc>
        <w:tc>
          <w:tcPr>
            <w:tcW w:w="850" w:type="dxa"/>
          </w:tcPr>
          <w:p w14:paraId="4F11D8F9" w14:textId="5D14BEBF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BDA058" w14:textId="756B50A4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D961DA7" w14:textId="77777777" w:rsidTr="00DF36C4">
        <w:tc>
          <w:tcPr>
            <w:tcW w:w="871" w:type="dxa"/>
            <w:vMerge w:val="restart"/>
          </w:tcPr>
          <w:p w14:paraId="1518556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6190A1D0" w14:textId="5F6458B5" w:rsidR="002B5CAE" w:rsidRPr="00A463A7" w:rsidRDefault="002B5CAE" w:rsidP="003014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3014DF" w:rsidRPr="003014DF">
              <w:rPr>
                <w:sz w:val="20"/>
                <w:szCs w:val="20"/>
              </w:rPr>
              <w:t>Этапы развития критики перевода: от античности до современности.</w:t>
            </w:r>
          </w:p>
        </w:tc>
        <w:tc>
          <w:tcPr>
            <w:tcW w:w="850" w:type="dxa"/>
          </w:tcPr>
          <w:p w14:paraId="049C8328" w14:textId="7FE69ACC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6039CD" w14:textId="27AA1955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28216A16" w14:textId="77777777" w:rsidTr="00DF36C4">
        <w:tc>
          <w:tcPr>
            <w:tcW w:w="871" w:type="dxa"/>
            <w:vMerge/>
          </w:tcPr>
          <w:p w14:paraId="22FC61A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73A9F7A" w14:textId="0AC4C15E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>
              <w:rPr>
                <w:sz w:val="20"/>
                <w:szCs w:val="20"/>
              </w:rPr>
              <w:t>А</w:t>
            </w:r>
            <w:r w:rsidR="003014DF" w:rsidRPr="003014DF">
              <w:rPr>
                <w:sz w:val="20"/>
                <w:szCs w:val="20"/>
              </w:rPr>
              <w:t>нализ классических примеров критики перевода (Цицерон, Гумбольдт, Белинский).</w:t>
            </w:r>
          </w:p>
        </w:tc>
        <w:tc>
          <w:tcPr>
            <w:tcW w:w="850" w:type="dxa"/>
          </w:tcPr>
          <w:p w14:paraId="2F04EF6D" w14:textId="4CCD7626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61F5D9" w14:textId="1D563F10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633D9FA" w14:textId="77777777" w:rsidTr="00DF36C4">
        <w:tc>
          <w:tcPr>
            <w:tcW w:w="871" w:type="dxa"/>
            <w:vMerge/>
          </w:tcPr>
          <w:p w14:paraId="24EFA955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93FE578" w14:textId="3D163E30" w:rsidR="002B5CAE" w:rsidRPr="002416F2" w:rsidRDefault="002B5CAE" w:rsidP="003D4E86">
            <w:pPr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1.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1</w:t>
            </w:r>
            <w:r w:rsidR="00F774AE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774AE" w:rsidRPr="003D4E86">
              <w:rPr>
                <w:sz w:val="20"/>
                <w:szCs w:val="20"/>
              </w:rPr>
              <w:t>Подготовка презентации «</w:t>
            </w:r>
            <w:proofErr w:type="gramStart"/>
            <w:r w:rsidR="00F774AE" w:rsidRPr="003D4E86">
              <w:rPr>
                <w:sz w:val="20"/>
                <w:szCs w:val="20"/>
              </w:rPr>
              <w:t>Инновационный</w:t>
            </w:r>
            <w:proofErr w:type="gramEnd"/>
            <w:r w:rsidR="00F774AE" w:rsidRPr="003D4E86">
              <w:rPr>
                <w:sz w:val="20"/>
                <w:szCs w:val="20"/>
              </w:rPr>
              <w:t xml:space="preserve"> технологии в</w:t>
            </w:r>
            <w:r w:rsidR="00F774AE">
              <w:rPr>
                <w:sz w:val="20"/>
                <w:szCs w:val="20"/>
              </w:rPr>
              <w:t xml:space="preserve"> переводческой критике</w:t>
            </w:r>
            <w:r w:rsidR="00F774AE" w:rsidRPr="003D4E86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4352D9ED" w14:textId="013A7B55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C7F2ED0" w14:textId="68839B01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52DCB930" w14:textId="77777777" w:rsidTr="00DF36C4">
        <w:tc>
          <w:tcPr>
            <w:tcW w:w="871" w:type="dxa"/>
            <w:vMerge w:val="restart"/>
          </w:tcPr>
          <w:p w14:paraId="5E3DFB53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0ADF7F24" w14:textId="3249501B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 w:rsidRPr="003014DF">
              <w:rPr>
                <w:sz w:val="20"/>
                <w:szCs w:val="20"/>
              </w:rPr>
              <w:t>Методологические основы: критерии оценки перевода, понятия "эквивалентности" и "адекватности"</w:t>
            </w:r>
          </w:p>
        </w:tc>
        <w:tc>
          <w:tcPr>
            <w:tcW w:w="850" w:type="dxa"/>
          </w:tcPr>
          <w:p w14:paraId="3B1D2F57" w14:textId="3B9A1218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ADFD56" w14:textId="3BA2634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72BEA788" w14:textId="77777777" w:rsidTr="00DF36C4">
        <w:tc>
          <w:tcPr>
            <w:tcW w:w="871" w:type="dxa"/>
            <w:vMerge/>
          </w:tcPr>
          <w:p w14:paraId="78B94452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67EEE7A" w14:textId="24037FE7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>
              <w:rPr>
                <w:sz w:val="20"/>
                <w:szCs w:val="20"/>
              </w:rPr>
              <w:t>С</w:t>
            </w:r>
            <w:r w:rsidR="003014DF" w:rsidRPr="003014DF">
              <w:rPr>
                <w:sz w:val="20"/>
                <w:szCs w:val="20"/>
              </w:rPr>
              <w:t>равнительный анализ дефиниций эквивалентности у разных авторов.</w:t>
            </w:r>
          </w:p>
        </w:tc>
        <w:tc>
          <w:tcPr>
            <w:tcW w:w="850" w:type="dxa"/>
          </w:tcPr>
          <w:p w14:paraId="7E8FC5B6" w14:textId="20B4EEA0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CA0E002" w14:textId="00932AE2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779D5EE" w14:textId="77777777" w:rsidTr="00DF36C4">
        <w:tc>
          <w:tcPr>
            <w:tcW w:w="871" w:type="dxa"/>
          </w:tcPr>
          <w:p w14:paraId="52B64D8E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6CA1FAC" w14:textId="138DDF19" w:rsidR="002B5CAE" w:rsidRPr="00A463A7" w:rsidRDefault="002B5CAE" w:rsidP="00F774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>СРО 1.</w:t>
            </w:r>
            <w:r>
              <w:rPr>
                <w:sz w:val="20"/>
                <w:szCs w:val="20"/>
              </w:rPr>
              <w:t xml:space="preserve"> </w:t>
            </w:r>
            <w:r w:rsidR="00F774AE" w:rsidRPr="00F774AE">
              <w:rPr>
                <w:sz w:val="20"/>
                <w:szCs w:val="20"/>
              </w:rPr>
              <w:t>Подготовка презентации «</w:t>
            </w:r>
            <w:proofErr w:type="gramStart"/>
            <w:r w:rsidR="00F774AE" w:rsidRPr="00F774AE">
              <w:rPr>
                <w:sz w:val="20"/>
                <w:szCs w:val="20"/>
              </w:rPr>
              <w:t>Инновационный</w:t>
            </w:r>
            <w:proofErr w:type="gramEnd"/>
            <w:r w:rsidR="00F774AE" w:rsidRPr="00F774AE">
              <w:rPr>
                <w:sz w:val="20"/>
                <w:szCs w:val="20"/>
              </w:rPr>
              <w:t xml:space="preserve"> технологии в переводческой критике»</w:t>
            </w:r>
          </w:p>
        </w:tc>
        <w:tc>
          <w:tcPr>
            <w:tcW w:w="850" w:type="dxa"/>
          </w:tcPr>
          <w:p w14:paraId="032DD039" w14:textId="58332F23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99B9CE" w14:textId="53A04C42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43CF2BA6" w14:textId="77777777" w:rsidTr="000941A3">
        <w:trPr>
          <w:trHeight w:val="70"/>
        </w:trPr>
        <w:tc>
          <w:tcPr>
            <w:tcW w:w="871" w:type="dxa"/>
            <w:vMerge w:val="restart"/>
          </w:tcPr>
          <w:p w14:paraId="172E0186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5AFD218F" w14:textId="43246492" w:rsidR="002B5CAE" w:rsidRPr="003014DF" w:rsidRDefault="002B5CAE" w:rsidP="003014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 w:rsidRPr="003014DF">
              <w:rPr>
                <w:sz w:val="20"/>
                <w:szCs w:val="20"/>
              </w:rPr>
              <w:t>Лингвистические методы критики перевода (стру</w:t>
            </w:r>
            <w:r w:rsidR="003014DF">
              <w:rPr>
                <w:sz w:val="20"/>
                <w:szCs w:val="20"/>
              </w:rPr>
              <w:t>ктурный, семантический анализ).</w:t>
            </w:r>
          </w:p>
        </w:tc>
        <w:tc>
          <w:tcPr>
            <w:tcW w:w="850" w:type="dxa"/>
          </w:tcPr>
          <w:p w14:paraId="3BFD4769" w14:textId="3EA448B4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A96686" w14:textId="0828207B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4CA2A011" w14:textId="77777777" w:rsidTr="00DF36C4">
        <w:tc>
          <w:tcPr>
            <w:tcW w:w="871" w:type="dxa"/>
            <w:vMerge/>
          </w:tcPr>
          <w:p w14:paraId="7DCA5AA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042F87" w14:textId="500DDC90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>
              <w:rPr>
                <w:sz w:val="20"/>
                <w:szCs w:val="20"/>
              </w:rPr>
              <w:t>С</w:t>
            </w:r>
            <w:r w:rsidR="003014DF" w:rsidRPr="003014DF">
              <w:rPr>
                <w:sz w:val="20"/>
                <w:szCs w:val="20"/>
              </w:rPr>
              <w:t>опоставительный анализ оригинала и перевода.</w:t>
            </w:r>
          </w:p>
        </w:tc>
        <w:tc>
          <w:tcPr>
            <w:tcW w:w="850" w:type="dxa"/>
          </w:tcPr>
          <w:p w14:paraId="56A021E3" w14:textId="3F85E5F3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40E51E" w14:textId="7C9DA468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0F7C271A" w14:textId="77777777" w:rsidTr="00DF36C4">
        <w:tc>
          <w:tcPr>
            <w:tcW w:w="871" w:type="dxa"/>
            <w:vMerge/>
          </w:tcPr>
          <w:p w14:paraId="15E382CC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41D7EAF" w14:textId="4B78C25E" w:rsidR="002B5CAE" w:rsidRPr="00A463A7" w:rsidRDefault="002B5CAE" w:rsidP="00F774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2. </w:t>
            </w:r>
            <w:r w:rsidR="00F774AE">
              <w:rPr>
                <w:b/>
                <w:sz w:val="20"/>
                <w:szCs w:val="20"/>
              </w:rPr>
              <w:t xml:space="preserve"> </w:t>
            </w:r>
            <w:r w:rsidR="00F774AE" w:rsidRPr="00F774AE">
              <w:rPr>
                <w:sz w:val="20"/>
                <w:szCs w:val="20"/>
              </w:rPr>
              <w:t>Примеры стру</w:t>
            </w:r>
            <w:r w:rsidR="00F774AE">
              <w:rPr>
                <w:sz w:val="20"/>
                <w:szCs w:val="20"/>
              </w:rPr>
              <w:t>ктурного и семантического анализа перевода.</w:t>
            </w:r>
          </w:p>
        </w:tc>
        <w:tc>
          <w:tcPr>
            <w:tcW w:w="850" w:type="dxa"/>
          </w:tcPr>
          <w:p w14:paraId="0A91F0B8" w14:textId="0ED37CD6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CC80F6" w14:textId="47EB8189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909CC30" w14:textId="77777777" w:rsidTr="00DF36C4">
        <w:tc>
          <w:tcPr>
            <w:tcW w:w="871" w:type="dxa"/>
            <w:vMerge w:val="restart"/>
          </w:tcPr>
          <w:p w14:paraId="28F4B9BC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806" w:type="dxa"/>
          </w:tcPr>
          <w:p w14:paraId="4F8617FE" w14:textId="2449B459" w:rsidR="002B5CAE" w:rsidRPr="003014DF" w:rsidRDefault="002B5CAE" w:rsidP="003014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 w:rsidRPr="003014DF">
              <w:rPr>
                <w:sz w:val="20"/>
                <w:szCs w:val="20"/>
              </w:rPr>
              <w:t xml:space="preserve">Функционально-коммуникативный подход (Райс, </w:t>
            </w:r>
            <w:proofErr w:type="spellStart"/>
            <w:r w:rsidR="003014DF" w:rsidRPr="003014DF">
              <w:rPr>
                <w:sz w:val="20"/>
                <w:szCs w:val="20"/>
              </w:rPr>
              <w:t>Фермеер</w:t>
            </w:r>
            <w:proofErr w:type="spellEnd"/>
            <w:r w:rsidR="003014DF" w:rsidRPr="003014DF">
              <w:rPr>
                <w:sz w:val="20"/>
                <w:szCs w:val="20"/>
              </w:rPr>
              <w:t xml:space="preserve">, </w:t>
            </w:r>
            <w:proofErr w:type="spellStart"/>
            <w:r w:rsidR="003014DF" w:rsidRPr="003014DF">
              <w:rPr>
                <w:sz w:val="20"/>
                <w:szCs w:val="20"/>
              </w:rPr>
              <w:t>Скопос</w:t>
            </w:r>
            <w:proofErr w:type="spellEnd"/>
            <w:r w:rsidR="003014DF" w:rsidRPr="003014DF">
              <w:rPr>
                <w:sz w:val="20"/>
                <w:szCs w:val="20"/>
              </w:rPr>
              <w:t>-теория).</w:t>
            </w:r>
          </w:p>
        </w:tc>
        <w:tc>
          <w:tcPr>
            <w:tcW w:w="850" w:type="dxa"/>
          </w:tcPr>
          <w:p w14:paraId="66535C0A" w14:textId="6268E43F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6FED3A3" w14:textId="00E0CC10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5D5589C1" w14:textId="77777777" w:rsidTr="00DF36C4">
        <w:tc>
          <w:tcPr>
            <w:tcW w:w="871" w:type="dxa"/>
            <w:vMerge/>
          </w:tcPr>
          <w:p w14:paraId="27EB1B37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7FD54A" w14:textId="6873348A" w:rsidR="002B5CAE" w:rsidRPr="00A463A7" w:rsidRDefault="002B5CAE" w:rsidP="00F774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</w:t>
            </w:r>
            <w:r w:rsidR="00F774AE">
              <w:rPr>
                <w:sz w:val="20"/>
                <w:szCs w:val="20"/>
              </w:rPr>
              <w:t>Анализ работ ученых по ф</w:t>
            </w:r>
            <w:r w:rsidR="00F774AE" w:rsidRPr="00F774AE">
              <w:rPr>
                <w:sz w:val="20"/>
                <w:szCs w:val="20"/>
              </w:rPr>
              <w:t>ун</w:t>
            </w:r>
            <w:r w:rsidR="00F774AE">
              <w:rPr>
                <w:sz w:val="20"/>
                <w:szCs w:val="20"/>
              </w:rPr>
              <w:t>кционально-коммуникативному</w:t>
            </w:r>
            <w:r w:rsidR="00F774AE" w:rsidRPr="00F774AE">
              <w:rPr>
                <w:sz w:val="20"/>
                <w:szCs w:val="20"/>
              </w:rPr>
              <w:t xml:space="preserve"> подход</w:t>
            </w:r>
            <w:r w:rsidR="00F774AE">
              <w:rPr>
                <w:sz w:val="20"/>
                <w:szCs w:val="20"/>
              </w:rPr>
              <w:t>у</w:t>
            </w:r>
          </w:p>
        </w:tc>
        <w:tc>
          <w:tcPr>
            <w:tcW w:w="850" w:type="dxa"/>
          </w:tcPr>
          <w:p w14:paraId="2026363A" w14:textId="6D09422A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FB0757" w14:textId="072717EA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EF59BC7" w14:textId="77777777" w:rsidTr="00DF36C4">
        <w:tc>
          <w:tcPr>
            <w:tcW w:w="871" w:type="dxa"/>
            <w:vMerge w:val="restart"/>
          </w:tcPr>
          <w:p w14:paraId="35929DFC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54C3A376" w14:textId="6A5AAAC3" w:rsidR="002B5CAE" w:rsidRPr="003014DF" w:rsidRDefault="002B5CAE" w:rsidP="003014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>Культурологический и социокультурный подход</w:t>
            </w:r>
            <w:r w:rsidR="003014DF">
              <w:rPr>
                <w:sz w:val="20"/>
                <w:szCs w:val="20"/>
                <w:lang w:val="kk-KZ"/>
              </w:rPr>
              <w:t>: перевод как медиатор культур.</w:t>
            </w:r>
          </w:p>
        </w:tc>
        <w:tc>
          <w:tcPr>
            <w:tcW w:w="850" w:type="dxa"/>
          </w:tcPr>
          <w:p w14:paraId="7062DAAE" w14:textId="7C8CA545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6C25DF" w14:textId="472DA5EC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6D61F38D" w14:textId="77777777" w:rsidTr="00DF36C4">
        <w:tc>
          <w:tcPr>
            <w:tcW w:w="871" w:type="dxa"/>
            <w:vMerge/>
          </w:tcPr>
          <w:p w14:paraId="66204D42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040D431" w14:textId="738C89BB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>П 3.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774AE">
              <w:rPr>
                <w:sz w:val="20"/>
                <w:szCs w:val="20"/>
              </w:rPr>
              <w:t>М</w:t>
            </w:r>
            <w:r w:rsidR="00F774AE" w:rsidRPr="003014DF">
              <w:rPr>
                <w:sz w:val="20"/>
                <w:szCs w:val="20"/>
              </w:rPr>
              <w:t>ини-эссе: "Как изменилась роль адресата в критике перевода?"</w:t>
            </w:r>
          </w:p>
        </w:tc>
        <w:tc>
          <w:tcPr>
            <w:tcW w:w="850" w:type="dxa"/>
          </w:tcPr>
          <w:p w14:paraId="52190EE7" w14:textId="3AAD3503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65D891D" w14:textId="080FD734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B5CAE" w:rsidRPr="00A463A7" w14:paraId="018A7463" w14:textId="77777777" w:rsidTr="00DF36C4">
        <w:tc>
          <w:tcPr>
            <w:tcW w:w="871" w:type="dxa"/>
            <w:vMerge/>
          </w:tcPr>
          <w:p w14:paraId="4F65EADF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3F05517" w14:textId="0084B51A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14DF">
              <w:rPr>
                <w:sz w:val="20"/>
                <w:szCs w:val="20"/>
                <w:lang w:val="kk-KZ"/>
              </w:rPr>
              <w:t>К</w:t>
            </w:r>
            <w:r w:rsidR="003014DF" w:rsidRPr="003014DF">
              <w:rPr>
                <w:sz w:val="20"/>
                <w:szCs w:val="20"/>
                <w:lang w:val="kk-KZ"/>
              </w:rPr>
              <w:t>ейс-анализ переводов с ярко выраженными культурными реалиями.</w:t>
            </w:r>
          </w:p>
        </w:tc>
        <w:tc>
          <w:tcPr>
            <w:tcW w:w="850" w:type="dxa"/>
          </w:tcPr>
          <w:p w14:paraId="05FD124D" w14:textId="21D79221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B3B743" w14:textId="27FD2BAA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0831">
              <w:rPr>
                <w:sz w:val="20"/>
                <w:szCs w:val="20"/>
              </w:rPr>
              <w:t>5</w:t>
            </w:r>
          </w:p>
        </w:tc>
      </w:tr>
      <w:tr w:rsidR="002B5CAE" w:rsidRPr="00A463A7" w14:paraId="38C11A63" w14:textId="77777777" w:rsidTr="00DF36C4">
        <w:tc>
          <w:tcPr>
            <w:tcW w:w="871" w:type="dxa"/>
            <w:vMerge w:val="restart"/>
          </w:tcPr>
          <w:p w14:paraId="379FB4C9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04E74D0E" w14:textId="4BD69EC3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36546">
              <w:rPr>
                <w:b/>
                <w:sz w:val="20"/>
                <w:szCs w:val="20"/>
                <w:lang w:val="en-US"/>
              </w:rPr>
              <w:t>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>Герменевтическая критика перевода: интерпретация и множественность смыслов.</w:t>
            </w:r>
          </w:p>
        </w:tc>
        <w:tc>
          <w:tcPr>
            <w:tcW w:w="850" w:type="dxa"/>
          </w:tcPr>
          <w:p w14:paraId="3883BC59" w14:textId="660DADE3" w:rsidR="002B5CAE" w:rsidRPr="00004B42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DD66E5" w14:textId="0B0A533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0831">
              <w:rPr>
                <w:sz w:val="20"/>
                <w:szCs w:val="20"/>
              </w:rPr>
              <w:t>5</w:t>
            </w:r>
          </w:p>
        </w:tc>
      </w:tr>
      <w:tr w:rsidR="002B5CAE" w:rsidRPr="00A463A7" w14:paraId="6E2EBCAD" w14:textId="77777777" w:rsidTr="00DF36C4">
        <w:tc>
          <w:tcPr>
            <w:tcW w:w="871" w:type="dxa"/>
            <w:vMerge/>
          </w:tcPr>
          <w:p w14:paraId="631E0E78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31E0EE0" w14:textId="0F386DC2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>Герменевтическая перспектива в к</w:t>
            </w:r>
            <w:r w:rsidR="003014DF">
              <w:rPr>
                <w:sz w:val="20"/>
                <w:szCs w:val="20"/>
                <w:lang w:val="kk-KZ"/>
              </w:rPr>
              <w:t>ритике художественного перевода</w:t>
            </w:r>
            <w:r w:rsidR="003014DF" w:rsidRPr="003014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32D75D4" w14:textId="35D4DC9E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20E0050" w14:textId="466060FA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0831">
              <w:rPr>
                <w:sz w:val="20"/>
                <w:szCs w:val="20"/>
              </w:rPr>
              <w:t>5</w:t>
            </w:r>
          </w:p>
        </w:tc>
      </w:tr>
      <w:tr w:rsidR="002B5CAE" w:rsidRPr="00A463A7" w14:paraId="0DE34D98" w14:textId="77777777" w:rsidTr="00DF36C4">
        <w:tc>
          <w:tcPr>
            <w:tcW w:w="871" w:type="dxa"/>
            <w:vMerge/>
          </w:tcPr>
          <w:p w14:paraId="120931DB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5CA57E2" w14:textId="51D57D74" w:rsidR="002B5CAE" w:rsidRPr="003D4E86" w:rsidRDefault="002B5CAE" w:rsidP="00F77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9A2ADB" w14:textId="42207C9B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6ADE6A" w14:textId="6D14E9AD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B5CAE" w:rsidRPr="00A463A7" w14:paraId="1F9270D9" w14:textId="77777777" w:rsidTr="00DF36C4">
        <w:tc>
          <w:tcPr>
            <w:tcW w:w="871" w:type="dxa"/>
          </w:tcPr>
          <w:p w14:paraId="2DB0B886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FA3CB29" w14:textId="6503AAE8" w:rsidR="002B5CAE" w:rsidRPr="002416F2" w:rsidRDefault="002B5CAE" w:rsidP="003014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8.</w:t>
            </w:r>
            <w:r w:rsidR="003014DF" w:rsidRPr="003014DF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="003014DF" w:rsidRPr="003014DF">
              <w:rPr>
                <w:sz w:val="20"/>
                <w:szCs w:val="20"/>
              </w:rPr>
              <w:t>Когнитивные и дискурсивные подходы. Перевод как процесс мышления и коммуникации.</w:t>
            </w:r>
          </w:p>
        </w:tc>
        <w:tc>
          <w:tcPr>
            <w:tcW w:w="850" w:type="dxa"/>
          </w:tcPr>
          <w:p w14:paraId="79B5E5F8" w14:textId="73590CAA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444185" w14:textId="572D27D2" w:rsidR="002B5CAE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0831">
              <w:rPr>
                <w:sz w:val="20"/>
                <w:szCs w:val="20"/>
              </w:rPr>
              <w:t>5</w:t>
            </w:r>
          </w:p>
        </w:tc>
      </w:tr>
      <w:tr w:rsidR="002B5CAE" w:rsidRPr="00A463A7" w14:paraId="7D52135E" w14:textId="77777777" w:rsidTr="00DF36C4">
        <w:tc>
          <w:tcPr>
            <w:tcW w:w="871" w:type="dxa"/>
          </w:tcPr>
          <w:p w14:paraId="21ADC071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21BC8140" w14:textId="5E0ACAE0" w:rsidR="002B5CAE" w:rsidRPr="002416F2" w:rsidRDefault="002B5CAE" w:rsidP="00EE7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8.</w:t>
            </w:r>
            <w:r w:rsidR="003014DF" w:rsidRPr="003014DF">
              <w:rPr>
                <w:sz w:val="20"/>
                <w:szCs w:val="20"/>
              </w:rPr>
              <w:t xml:space="preserve"> </w:t>
            </w:r>
            <w:r w:rsidR="003014DF">
              <w:rPr>
                <w:sz w:val="20"/>
                <w:szCs w:val="20"/>
              </w:rPr>
              <w:t>М</w:t>
            </w:r>
            <w:r w:rsidR="003014DF" w:rsidRPr="003014DF">
              <w:rPr>
                <w:sz w:val="20"/>
                <w:szCs w:val="20"/>
              </w:rPr>
              <w:t>оделирование когнитивных стратегий переводчика.</w:t>
            </w:r>
          </w:p>
        </w:tc>
        <w:tc>
          <w:tcPr>
            <w:tcW w:w="850" w:type="dxa"/>
          </w:tcPr>
          <w:p w14:paraId="57B731B1" w14:textId="3A47C51A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9FA2B0B" w14:textId="73E8DADE" w:rsidR="002B5CAE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0831">
              <w:rPr>
                <w:sz w:val="20"/>
                <w:szCs w:val="20"/>
              </w:rPr>
              <w:t>5</w:t>
            </w:r>
          </w:p>
        </w:tc>
      </w:tr>
      <w:tr w:rsidR="002B5CAE" w:rsidRPr="00A463A7" w14:paraId="4FEEF850" w14:textId="77777777" w:rsidTr="00DF36C4">
        <w:tc>
          <w:tcPr>
            <w:tcW w:w="871" w:type="dxa"/>
          </w:tcPr>
          <w:p w14:paraId="642485D3" w14:textId="0456A3D0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682EE609" w14:textId="0AD71B96" w:rsidR="002B5CAE" w:rsidRPr="00A463A7" w:rsidRDefault="002B5CAE" w:rsidP="0047256D">
            <w:pPr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850" w:type="dxa"/>
          </w:tcPr>
          <w:p w14:paraId="6A3BE72B" w14:textId="6E614D49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205F26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B5CAE" w:rsidRPr="00A463A7" w14:paraId="5AF883C4" w14:textId="77777777" w:rsidTr="00DF36C4">
        <w:trPr>
          <w:trHeight w:val="261"/>
        </w:trPr>
        <w:tc>
          <w:tcPr>
            <w:tcW w:w="871" w:type="dxa"/>
          </w:tcPr>
          <w:p w14:paraId="5CE844E2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55A76D97" w14:textId="689948EF" w:rsidR="002B5CAE" w:rsidRPr="00A463A7" w:rsidRDefault="002B5CAE" w:rsidP="00BD231F">
            <w:pPr>
              <w:jc w:val="center"/>
              <w:rPr>
                <w:b/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 xml:space="preserve">Модуль 2. </w:t>
            </w:r>
            <w:r w:rsidR="003014DF" w:rsidRPr="003014DF">
              <w:rPr>
                <w:b/>
                <w:bCs/>
                <w:sz w:val="20"/>
                <w:szCs w:val="20"/>
                <w:lang w:eastAsia="ru-RU"/>
              </w:rPr>
              <w:t> Практика критики перевода</w:t>
            </w:r>
          </w:p>
        </w:tc>
        <w:tc>
          <w:tcPr>
            <w:tcW w:w="850" w:type="dxa"/>
          </w:tcPr>
          <w:p w14:paraId="13240B61" w14:textId="25DED75E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D553B0" w14:textId="702287FD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6E441B57" w14:textId="77777777" w:rsidTr="00DF36C4">
        <w:tc>
          <w:tcPr>
            <w:tcW w:w="871" w:type="dxa"/>
            <w:vMerge w:val="restart"/>
          </w:tcPr>
          <w:p w14:paraId="33A38F06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24B29E91" w14:textId="4AF95376" w:rsidR="002B5CAE" w:rsidRPr="00A463A7" w:rsidRDefault="002B5CAE" w:rsidP="003014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 xml:space="preserve">Литературный перевод: критерии оценки. </w:t>
            </w:r>
          </w:p>
        </w:tc>
        <w:tc>
          <w:tcPr>
            <w:tcW w:w="850" w:type="dxa"/>
          </w:tcPr>
          <w:p w14:paraId="7379DBCB" w14:textId="70F8EFB6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4F1E0A7" w14:textId="4CE24D8E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2CBE242B" w14:textId="77777777" w:rsidTr="00DF36C4">
        <w:tc>
          <w:tcPr>
            <w:tcW w:w="871" w:type="dxa"/>
            <w:vMerge/>
          </w:tcPr>
          <w:p w14:paraId="45D9CD0B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9C0353" w14:textId="5A03BF11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>Анализ поэтических и прозаических переводов.</w:t>
            </w:r>
          </w:p>
        </w:tc>
        <w:tc>
          <w:tcPr>
            <w:tcW w:w="850" w:type="dxa"/>
          </w:tcPr>
          <w:p w14:paraId="2F38694F" w14:textId="19110CA9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2CD398" w14:textId="6BF90D5F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6F5A92F3" w14:textId="77777777" w:rsidTr="00DF36C4">
        <w:tc>
          <w:tcPr>
            <w:tcW w:w="871" w:type="dxa"/>
          </w:tcPr>
          <w:p w14:paraId="49B3208E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7F4B8BB" w14:textId="136D5EF9" w:rsidR="002B5CAE" w:rsidRPr="00A463A7" w:rsidRDefault="002B5CAE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4.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2</w:t>
            </w:r>
            <w:r w:rsidR="003014DF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3014DF">
              <w:rPr>
                <w:bCs/>
                <w:color w:val="000000"/>
                <w:sz w:val="20"/>
                <w:szCs w:val="20"/>
              </w:rPr>
              <w:t>Р</w:t>
            </w:r>
            <w:r w:rsidR="003014DF" w:rsidRPr="003014DF">
              <w:rPr>
                <w:bCs/>
                <w:color w:val="000000"/>
                <w:sz w:val="20"/>
                <w:szCs w:val="20"/>
              </w:rPr>
              <w:t>ецензия на выбранный литературный перевод.</w:t>
            </w:r>
          </w:p>
        </w:tc>
        <w:tc>
          <w:tcPr>
            <w:tcW w:w="850" w:type="dxa"/>
          </w:tcPr>
          <w:p w14:paraId="025FD347" w14:textId="3E1F6678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138E94A" w14:textId="51F4BA75" w:rsidR="002B5CAE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584A7EB5" w14:textId="77777777" w:rsidTr="00DF36C4">
        <w:tc>
          <w:tcPr>
            <w:tcW w:w="871" w:type="dxa"/>
            <w:vMerge w:val="restart"/>
          </w:tcPr>
          <w:p w14:paraId="157E5712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2ADF1206" w14:textId="77879D53" w:rsidR="002B5CAE" w:rsidRPr="003014DF" w:rsidRDefault="002B5CAE" w:rsidP="003014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>Научно-технический и специализированный пе</w:t>
            </w:r>
            <w:r w:rsidR="003014DF">
              <w:rPr>
                <w:sz w:val="20"/>
                <w:szCs w:val="20"/>
                <w:lang w:val="kk-KZ"/>
              </w:rPr>
              <w:t>ревод: точность и терминология.</w:t>
            </w:r>
          </w:p>
        </w:tc>
        <w:tc>
          <w:tcPr>
            <w:tcW w:w="850" w:type="dxa"/>
          </w:tcPr>
          <w:p w14:paraId="4AC34AC5" w14:textId="55AAD07A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183232" w14:textId="4646ED33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7DE98C0B" w14:textId="77777777" w:rsidTr="00DF36C4">
        <w:tc>
          <w:tcPr>
            <w:tcW w:w="871" w:type="dxa"/>
            <w:vMerge/>
          </w:tcPr>
          <w:p w14:paraId="3CEBB7BA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9F42978" w14:textId="22383BCF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>
              <w:rPr>
                <w:sz w:val="20"/>
                <w:szCs w:val="20"/>
                <w:lang w:val="kk-KZ"/>
              </w:rPr>
              <w:t>А</w:t>
            </w:r>
            <w:r w:rsidR="003014DF" w:rsidRPr="003014DF">
              <w:rPr>
                <w:sz w:val="20"/>
                <w:szCs w:val="20"/>
                <w:lang w:val="kk-KZ"/>
              </w:rPr>
              <w:t>нализ перевода научной статьи.</w:t>
            </w:r>
          </w:p>
        </w:tc>
        <w:tc>
          <w:tcPr>
            <w:tcW w:w="850" w:type="dxa"/>
          </w:tcPr>
          <w:p w14:paraId="66E7C4B2" w14:textId="150CABB8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471D447" w14:textId="581AF7A4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0C2CA303" w14:textId="77777777" w:rsidTr="00DF36C4">
        <w:tc>
          <w:tcPr>
            <w:tcW w:w="871" w:type="dxa"/>
            <w:vMerge w:val="restart"/>
          </w:tcPr>
          <w:p w14:paraId="7D065DC6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78485EF3" w14:textId="5A998C1D" w:rsidR="002B5CAE" w:rsidRPr="00A463A7" w:rsidRDefault="002B5CAE" w:rsidP="003014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</w:rPr>
              <w:t>Аудиовизуальный перевод: субтитры, дубляж, локализация.</w:t>
            </w:r>
          </w:p>
        </w:tc>
        <w:tc>
          <w:tcPr>
            <w:tcW w:w="850" w:type="dxa"/>
          </w:tcPr>
          <w:p w14:paraId="0B6F9162" w14:textId="6A442177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290EE1" w14:textId="54330B17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27FDE331" w14:textId="77777777" w:rsidTr="00DF36C4">
        <w:tc>
          <w:tcPr>
            <w:tcW w:w="871" w:type="dxa"/>
            <w:vMerge/>
          </w:tcPr>
          <w:p w14:paraId="2776525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4128C0" w14:textId="73B687C1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>
              <w:rPr>
                <w:sz w:val="20"/>
                <w:szCs w:val="20"/>
              </w:rPr>
              <w:t>К</w:t>
            </w:r>
            <w:r w:rsidR="003014DF" w:rsidRPr="003014DF">
              <w:rPr>
                <w:sz w:val="20"/>
                <w:szCs w:val="20"/>
              </w:rPr>
              <w:t>ритический анализ субтитров к фильму/сериалу.</w:t>
            </w:r>
          </w:p>
        </w:tc>
        <w:tc>
          <w:tcPr>
            <w:tcW w:w="850" w:type="dxa"/>
          </w:tcPr>
          <w:p w14:paraId="3BC5051F" w14:textId="52C4CCF6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625906" w14:textId="5D54D97F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77C749D9" w14:textId="77777777" w:rsidTr="00DF36C4">
        <w:tc>
          <w:tcPr>
            <w:tcW w:w="871" w:type="dxa"/>
            <w:vMerge w:val="restart"/>
          </w:tcPr>
          <w:p w14:paraId="5201A87D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24A9AD83" w14:textId="4CB7CCC3" w:rsidR="002B5CAE" w:rsidRPr="003014DF" w:rsidRDefault="002B5CAE" w:rsidP="003014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>Цифровые инструменты и корпуса в критике перевода. Machine</w:t>
            </w:r>
            <w:r w:rsidR="003014DF">
              <w:rPr>
                <w:sz w:val="20"/>
                <w:szCs w:val="20"/>
                <w:lang w:val="kk-KZ"/>
              </w:rPr>
              <w:t xml:space="preserve"> Translation Output Evaluation.</w:t>
            </w:r>
          </w:p>
        </w:tc>
        <w:tc>
          <w:tcPr>
            <w:tcW w:w="850" w:type="dxa"/>
          </w:tcPr>
          <w:p w14:paraId="1C7235DC" w14:textId="62F7E76F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4890665" w14:textId="05847509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2B6373CE" w14:textId="77777777" w:rsidTr="00DF36C4">
        <w:tc>
          <w:tcPr>
            <w:tcW w:w="871" w:type="dxa"/>
            <w:vMerge/>
          </w:tcPr>
          <w:p w14:paraId="3368FF05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E0C3FF3" w14:textId="6996B425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F774AE">
              <w:rPr>
                <w:sz w:val="20"/>
                <w:szCs w:val="20"/>
                <w:lang w:val="kk-KZ"/>
              </w:rPr>
              <w:t>К</w:t>
            </w:r>
            <w:r w:rsidR="003014DF" w:rsidRPr="003014DF">
              <w:rPr>
                <w:sz w:val="20"/>
                <w:szCs w:val="20"/>
                <w:lang w:val="kk-KZ"/>
              </w:rPr>
              <w:t>ритика перевода машинного перевода (Google Translate, DeepL и др.).</w:t>
            </w:r>
          </w:p>
        </w:tc>
        <w:tc>
          <w:tcPr>
            <w:tcW w:w="850" w:type="dxa"/>
          </w:tcPr>
          <w:p w14:paraId="16FE4504" w14:textId="5B768702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A67F8" w14:textId="723869DB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054A2930" w14:textId="77777777" w:rsidTr="00DF36C4">
        <w:tc>
          <w:tcPr>
            <w:tcW w:w="871" w:type="dxa"/>
            <w:vMerge/>
          </w:tcPr>
          <w:p w14:paraId="215E7018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EFEFC6B" w14:textId="7186B72D" w:rsidR="002B5CAE" w:rsidRPr="00A463A7" w:rsidRDefault="002B5CAE" w:rsidP="00F774AE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5. </w:t>
            </w:r>
            <w:r w:rsidR="00F774AE">
              <w:rPr>
                <w:sz w:val="20"/>
                <w:szCs w:val="20"/>
              </w:rPr>
              <w:t>Составление рецензии</w:t>
            </w:r>
            <w:r w:rsidR="00693795" w:rsidRPr="00693795">
              <w:rPr>
                <w:sz w:val="20"/>
                <w:szCs w:val="20"/>
              </w:rPr>
              <w:t xml:space="preserve"> на исследовательскую работу по проблемам </w:t>
            </w:r>
            <w:r w:rsidR="00F774AE">
              <w:rPr>
                <w:sz w:val="20"/>
                <w:szCs w:val="20"/>
              </w:rPr>
              <w:t>переводческой критики.</w:t>
            </w:r>
          </w:p>
        </w:tc>
        <w:tc>
          <w:tcPr>
            <w:tcW w:w="850" w:type="dxa"/>
          </w:tcPr>
          <w:p w14:paraId="57267B72" w14:textId="6D2630F7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5AB7CD" w14:textId="6E463AF8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3C4B18A2" w14:textId="77777777" w:rsidTr="00DF36C4">
        <w:tc>
          <w:tcPr>
            <w:tcW w:w="871" w:type="dxa"/>
            <w:vMerge w:val="restart"/>
          </w:tcPr>
          <w:p w14:paraId="091AD7B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5D1CFE2" w14:textId="6B97716A" w:rsidR="002B5CAE" w:rsidRPr="003014DF" w:rsidRDefault="002B5CAE" w:rsidP="003014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 w:rsidRPr="003014DF">
              <w:rPr>
                <w:sz w:val="20"/>
                <w:szCs w:val="20"/>
                <w:lang w:val="kk-KZ"/>
              </w:rPr>
              <w:t>Методология написания научной статьи по критике пере</w:t>
            </w:r>
            <w:r w:rsidR="003014DF">
              <w:rPr>
                <w:sz w:val="20"/>
                <w:szCs w:val="20"/>
                <w:lang w:val="kk-KZ"/>
              </w:rPr>
              <w:t>вода. Требования к публикациям.</w:t>
            </w:r>
          </w:p>
        </w:tc>
        <w:tc>
          <w:tcPr>
            <w:tcW w:w="850" w:type="dxa"/>
          </w:tcPr>
          <w:p w14:paraId="3D20F37C" w14:textId="6D315A61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29A27B" w14:textId="1D923A43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049ED36A" w14:textId="77777777" w:rsidTr="00DF36C4">
        <w:tc>
          <w:tcPr>
            <w:tcW w:w="871" w:type="dxa"/>
            <w:vMerge/>
          </w:tcPr>
          <w:p w14:paraId="27FCD16D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FAFC85" w14:textId="373170A4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>
              <w:rPr>
                <w:sz w:val="20"/>
                <w:szCs w:val="20"/>
                <w:lang w:val="kk-KZ"/>
              </w:rPr>
              <w:t>П</w:t>
            </w:r>
            <w:r w:rsidR="003014DF" w:rsidRPr="003014DF">
              <w:rPr>
                <w:sz w:val="20"/>
                <w:szCs w:val="20"/>
                <w:lang w:val="kk-KZ"/>
              </w:rPr>
              <w:t>одготовка тезисов для научной статьи.</w:t>
            </w:r>
          </w:p>
        </w:tc>
        <w:tc>
          <w:tcPr>
            <w:tcW w:w="850" w:type="dxa"/>
          </w:tcPr>
          <w:p w14:paraId="3FB63D74" w14:textId="196535C0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D605B63" w14:textId="479F59C2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2B5CAE" w:rsidRPr="00A463A7" w14:paraId="7C4FCC73" w14:textId="77777777" w:rsidTr="00DF36C4">
        <w:tc>
          <w:tcPr>
            <w:tcW w:w="871" w:type="dxa"/>
            <w:vMerge w:val="restart"/>
          </w:tcPr>
          <w:p w14:paraId="5C2132F1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00AC328D" w14:textId="2681058E" w:rsidR="002B5CAE" w:rsidRPr="00A463A7" w:rsidRDefault="002B5CAE" w:rsidP="006937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 </w:t>
            </w:r>
            <w:r w:rsidR="00693795" w:rsidRPr="003014DF">
              <w:rPr>
                <w:sz w:val="20"/>
                <w:szCs w:val="20"/>
              </w:rPr>
              <w:t>Итоговое занятие: презентация исследовательских проектов докторантов.</w:t>
            </w:r>
          </w:p>
        </w:tc>
        <w:tc>
          <w:tcPr>
            <w:tcW w:w="850" w:type="dxa"/>
          </w:tcPr>
          <w:p w14:paraId="691C0D62" w14:textId="5ACBB9A0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3A515A" w14:textId="7A5E6FE5" w:rsidR="002B5CAE" w:rsidRPr="000E51AC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693795" w:rsidRPr="00A463A7" w14:paraId="6F01AFA4" w14:textId="77777777" w:rsidTr="00DF36C4">
        <w:tc>
          <w:tcPr>
            <w:tcW w:w="871" w:type="dxa"/>
            <w:vMerge/>
          </w:tcPr>
          <w:p w14:paraId="1C634134" w14:textId="77777777" w:rsidR="00693795" w:rsidRPr="00A463A7" w:rsidRDefault="00693795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26C9313F" w14:textId="13690C89" w:rsidR="00693795" w:rsidRPr="00A463A7" w:rsidRDefault="00693795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3795">
              <w:rPr>
                <w:b/>
                <w:sz w:val="20"/>
                <w:szCs w:val="20"/>
              </w:rPr>
              <w:t xml:space="preserve">СЗ14 </w:t>
            </w:r>
            <w:r w:rsidRPr="003014DF">
              <w:rPr>
                <w:sz w:val="20"/>
                <w:szCs w:val="20"/>
              </w:rPr>
              <w:t>Обсуждение современных тенденций и перспектив развития переводческой критики.</w:t>
            </w:r>
          </w:p>
        </w:tc>
        <w:tc>
          <w:tcPr>
            <w:tcW w:w="850" w:type="dxa"/>
          </w:tcPr>
          <w:p w14:paraId="0F73110F" w14:textId="2959474A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6237C0" w14:textId="5BFC2E2F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693795" w:rsidRPr="00A463A7" w14:paraId="170CDC93" w14:textId="77777777" w:rsidTr="00DF36C4">
        <w:tc>
          <w:tcPr>
            <w:tcW w:w="871" w:type="dxa"/>
            <w:vMerge w:val="restart"/>
          </w:tcPr>
          <w:p w14:paraId="18E30C10" w14:textId="77777777" w:rsidR="00693795" w:rsidRPr="00A463A7" w:rsidRDefault="00693795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9528386" w14:textId="23300FDB" w:rsidR="00693795" w:rsidRPr="00A463A7" w:rsidRDefault="00693795" w:rsidP="006937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sz w:val="20"/>
                <w:szCs w:val="20"/>
                <w:lang w:val="kk-KZ"/>
              </w:rPr>
              <w:t>Итоговая лекция. Перспективы развития критики в XXI веке.</w:t>
            </w:r>
          </w:p>
        </w:tc>
        <w:tc>
          <w:tcPr>
            <w:tcW w:w="850" w:type="dxa"/>
          </w:tcPr>
          <w:p w14:paraId="4D8C90FB" w14:textId="6110AD1C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4A2DD34" w14:textId="1E68B27C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693795" w:rsidRPr="00A463A7" w14:paraId="7F89858C" w14:textId="77777777" w:rsidTr="00DF36C4">
        <w:tc>
          <w:tcPr>
            <w:tcW w:w="871" w:type="dxa"/>
            <w:vMerge/>
          </w:tcPr>
          <w:p w14:paraId="6376AE38" w14:textId="77777777" w:rsidR="00693795" w:rsidRPr="00A463A7" w:rsidRDefault="00693795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B068ABC" w14:textId="5E215F40" w:rsidR="00693795" w:rsidRPr="00A463A7" w:rsidRDefault="00693795" w:rsidP="006937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sz w:val="20"/>
                <w:szCs w:val="20"/>
                <w:lang w:val="kk-KZ"/>
              </w:rPr>
              <w:t>Итогов</w:t>
            </w:r>
            <w:r>
              <w:rPr>
                <w:sz w:val="20"/>
                <w:szCs w:val="20"/>
                <w:lang w:val="kk-KZ"/>
              </w:rPr>
              <w:t xml:space="preserve">ое занятие: дискуссия «Будущее 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переводческой </w:t>
            </w:r>
            <w:r w:rsidRPr="00B84814">
              <w:rPr>
                <w:sz w:val="20"/>
                <w:szCs w:val="20"/>
                <w:lang w:val="kk-KZ"/>
              </w:rPr>
              <w:t>критики».</w:t>
            </w:r>
          </w:p>
        </w:tc>
        <w:tc>
          <w:tcPr>
            <w:tcW w:w="850" w:type="dxa"/>
          </w:tcPr>
          <w:p w14:paraId="250539D2" w14:textId="57CDF319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87F9DD" w14:textId="14BD457E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6FF">
              <w:rPr>
                <w:sz w:val="20"/>
                <w:szCs w:val="20"/>
              </w:rPr>
              <w:t>5</w:t>
            </w:r>
          </w:p>
        </w:tc>
      </w:tr>
      <w:tr w:rsidR="00693795" w:rsidRPr="00A463A7" w14:paraId="59B2AF21" w14:textId="77777777" w:rsidTr="00DF36C4">
        <w:tc>
          <w:tcPr>
            <w:tcW w:w="871" w:type="dxa"/>
            <w:vMerge/>
          </w:tcPr>
          <w:p w14:paraId="59D54C23" w14:textId="77777777" w:rsidR="00693795" w:rsidRPr="00A463A7" w:rsidRDefault="00693795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D6B35A" w14:textId="41501236" w:rsidR="00693795" w:rsidRPr="00A463A7" w:rsidRDefault="00693795" w:rsidP="00BD23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>я по подготовке к экзамену.</w:t>
            </w:r>
          </w:p>
        </w:tc>
        <w:tc>
          <w:tcPr>
            <w:tcW w:w="850" w:type="dxa"/>
          </w:tcPr>
          <w:p w14:paraId="55AB7F53" w14:textId="12F3DD74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F40881E" w14:textId="3CAC941B" w:rsidR="00693795" w:rsidRPr="000E51AC" w:rsidRDefault="00693795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3795" w:rsidRPr="00A463A7" w14:paraId="5F4A005C" w14:textId="77777777" w:rsidTr="00DF36C4">
        <w:tc>
          <w:tcPr>
            <w:tcW w:w="8677" w:type="dxa"/>
            <w:gridSpan w:val="2"/>
          </w:tcPr>
          <w:p w14:paraId="36F562B9" w14:textId="37D7740A" w:rsidR="00693795" w:rsidRPr="00A463A7" w:rsidRDefault="00693795" w:rsidP="004725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</w:t>
            </w:r>
            <w:r w:rsidRPr="00A463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ED935F6" w14:textId="55777BB1" w:rsidR="00693795" w:rsidRPr="00A463A7" w:rsidRDefault="00693795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DF807A4" w14:textId="77777777" w:rsidR="00693795" w:rsidRPr="00A463A7" w:rsidRDefault="00693795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100</w:t>
            </w:r>
          </w:p>
        </w:tc>
      </w:tr>
    </w:tbl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1025EE" w14:textId="77777777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3966D206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Декан филологического факультета</w:t>
      </w:r>
      <w:r>
        <w:rPr>
          <w:b/>
          <w:sz w:val="20"/>
          <w:szCs w:val="20"/>
        </w:rPr>
        <w:tab/>
        <w:t xml:space="preserve">                             </w:t>
      </w:r>
      <w:proofErr w:type="spellStart"/>
      <w:r>
        <w:rPr>
          <w:b/>
          <w:sz w:val="20"/>
          <w:szCs w:val="20"/>
        </w:rPr>
        <w:t>Джолдасбекова</w:t>
      </w:r>
      <w:proofErr w:type="spellEnd"/>
      <w:r>
        <w:rPr>
          <w:b/>
          <w:sz w:val="20"/>
          <w:szCs w:val="20"/>
        </w:rPr>
        <w:t xml:space="preserve"> Б.У.</w:t>
      </w:r>
    </w:p>
    <w:p w14:paraId="38941350" w14:textId="77777777" w:rsidR="00BE66E8" w:rsidRDefault="00BE66E8" w:rsidP="00BE66E8">
      <w:pPr>
        <w:rPr>
          <w:b/>
          <w:sz w:val="20"/>
          <w:szCs w:val="20"/>
        </w:rPr>
      </w:pPr>
    </w:p>
    <w:p w14:paraId="23B5A374" w14:textId="77777777" w:rsidR="00BE66E8" w:rsidRPr="002B5CAE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</w:t>
      </w:r>
      <w:r w:rsidRPr="002B5CAE">
        <w:rPr>
          <w:b/>
          <w:sz w:val="20"/>
          <w:szCs w:val="20"/>
        </w:rPr>
        <w:t xml:space="preserve">Академического комитета </w:t>
      </w:r>
    </w:p>
    <w:p w14:paraId="0A4C663F" w14:textId="2DBB0695" w:rsidR="00BE66E8" w:rsidRDefault="00BE66E8" w:rsidP="00BE66E8">
      <w:pPr>
        <w:rPr>
          <w:b/>
          <w:sz w:val="20"/>
          <w:szCs w:val="20"/>
        </w:rPr>
      </w:pPr>
      <w:r w:rsidRPr="002B5CAE">
        <w:rPr>
          <w:b/>
          <w:bCs/>
          <w:sz w:val="20"/>
          <w:szCs w:val="20"/>
        </w:rPr>
        <w:t xml:space="preserve">по качеству преподавания и обучения                                </w:t>
      </w:r>
      <w:proofErr w:type="spellStart"/>
      <w:r w:rsidR="002B5CAE">
        <w:rPr>
          <w:b/>
          <w:bCs/>
          <w:sz w:val="20"/>
          <w:szCs w:val="20"/>
        </w:rPr>
        <w:t>Сарсенбай</w:t>
      </w:r>
      <w:proofErr w:type="spellEnd"/>
      <w:r w:rsidR="002B5CAE">
        <w:rPr>
          <w:b/>
          <w:bCs/>
          <w:sz w:val="20"/>
          <w:szCs w:val="20"/>
        </w:rPr>
        <w:t xml:space="preserve"> Ж.А. </w:t>
      </w:r>
      <w:bookmarkStart w:id="0" w:name="_GoBack"/>
      <w:bookmarkEnd w:id="0"/>
    </w:p>
    <w:p w14:paraId="2FFB2ED8" w14:textId="77777777" w:rsidR="00BE66E8" w:rsidRDefault="00BE66E8" w:rsidP="00BE66E8">
      <w:pPr>
        <w:rPr>
          <w:b/>
          <w:bCs/>
          <w:sz w:val="20"/>
          <w:szCs w:val="20"/>
        </w:rPr>
      </w:pPr>
    </w:p>
    <w:p w14:paraId="5240D189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  <w:t xml:space="preserve">                                                          </w:t>
      </w:r>
      <w:proofErr w:type="spellStart"/>
      <w:r>
        <w:rPr>
          <w:b/>
          <w:sz w:val="20"/>
          <w:szCs w:val="20"/>
        </w:rPr>
        <w:t>Аймагамбетова</w:t>
      </w:r>
      <w:proofErr w:type="spellEnd"/>
      <w:r>
        <w:rPr>
          <w:b/>
          <w:sz w:val="20"/>
          <w:szCs w:val="20"/>
        </w:rPr>
        <w:t xml:space="preserve"> М.М.</w:t>
      </w:r>
    </w:p>
    <w:p w14:paraId="1BB35009" w14:textId="77777777" w:rsidR="00BE66E8" w:rsidRDefault="00BE66E8" w:rsidP="00BE66E8">
      <w:pPr>
        <w:rPr>
          <w:b/>
          <w:sz w:val="20"/>
          <w:szCs w:val="20"/>
        </w:rPr>
      </w:pPr>
    </w:p>
    <w:p w14:paraId="491225E3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Куратова О.А. </w:t>
      </w:r>
    </w:p>
    <w:p w14:paraId="58444D48" w14:textId="77777777" w:rsidR="00BE66E8" w:rsidRDefault="00BE66E8" w:rsidP="00BE66E8">
      <w:pPr>
        <w:rPr>
          <w:b/>
          <w:sz w:val="20"/>
          <w:szCs w:val="20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77EC7C" w14:textId="77777777" w:rsidR="008C7297" w:rsidRPr="00B97E28" w:rsidRDefault="008C7297" w:rsidP="008C7297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BB82CC2" w14:textId="77777777" w:rsidR="008C7297" w:rsidRPr="00B97E28" w:rsidRDefault="008C7297" w:rsidP="008C7297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4399F4E7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04552760" w14:textId="77777777" w:rsidR="008C7297" w:rsidRPr="00B97E28" w:rsidRDefault="008C7297" w:rsidP="008C7297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51D43F1A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3A8C5B79" w14:textId="77777777" w:rsidTr="0047256D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85AF3F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1A0E5D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49D6C4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4FA21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80AB63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DFCE54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9F475F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5F304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8CC8EB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8C7297" w:rsidRPr="00B97E28" w14:paraId="7A460B7C" w14:textId="77777777" w:rsidTr="0047256D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E0BF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F03B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0B7E414D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BD4D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4640A92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5F2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2E4FD8A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6D2E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721F9D5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81E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AECC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31299BB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812D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703D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B2B1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FDCEFD7" w14:textId="77777777" w:rsidTr="0047256D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A5BB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D2E5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C883FC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DCF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94176A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1CCF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119F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8C7297" w:rsidRPr="00B97E28" w14:paraId="2961BA76" w14:textId="77777777" w:rsidTr="0047256D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9FB4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831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5081C2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D8A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52C9A6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B2D5A8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6F4D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AAE7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10A51D4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253B1025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E715A9" w14:textId="77777777" w:rsidR="008C7297" w:rsidRPr="00B97E28" w:rsidRDefault="008C7297" w:rsidP="008C7297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6F8CE097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36D3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B58FC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DD50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866A0B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3027E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677B55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9749E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9E126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7EABAD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41648AF2" w14:textId="77777777" w:rsidTr="0047256D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0EB6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3B3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472FA9F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9423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48E737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FEE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2A9B8C4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1DCE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DFE60F8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33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6F0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8E0987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4CC1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577A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CF7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11983172" w14:textId="77777777" w:rsidTr="0047256D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139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47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7F3BE8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3861121E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EC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1886D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A899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E4C7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45FD8D0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DAF8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331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077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78A6E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A22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88B1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69BCA05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6C0D67AC" w14:textId="77777777" w:rsidR="008C7297" w:rsidRPr="00B97E28" w:rsidRDefault="008C7297" w:rsidP="008C7297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594F0F98" w14:textId="77777777" w:rsidR="008C7297" w:rsidRPr="00B97E28" w:rsidRDefault="008C7297" w:rsidP="008C7297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49161974" w14:textId="77777777" w:rsidR="008C7297" w:rsidRPr="00B97E28" w:rsidRDefault="008C7297" w:rsidP="008C7297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49119EED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DB4BCF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AF827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1AE69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C0C2A6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9C2C60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3489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A7CCD6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0E137F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B2D047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54D9F49E" w14:textId="77777777" w:rsidTr="0047256D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AC5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1D4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80DA2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CD36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C8788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769B3E3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E7E0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0D2689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3FEF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102F1DFE" w14:textId="77777777" w:rsidTr="0047256D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A40E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4F7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3D3D13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5468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007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B24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80C83EF" w14:textId="77777777" w:rsidTr="0047256D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45D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ABF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5CBA81D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3A8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5F31A54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E97D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40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594B8AE" w14:textId="77777777" w:rsidTr="0047256D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E445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163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0D5D816B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B3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7E6199C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015500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E978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0391753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0B0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1B9F26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357D904D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D15B071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03B1D5E0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41EAA0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76EAE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C1A25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21EEFE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E669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74D09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73B7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363F5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CC7AFD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6A1CC189" w14:textId="77777777" w:rsidTr="0047256D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B52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FD37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6A118B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EB24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94AEAD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A1F52A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CA5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75AB91D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6CE1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3B8298F2" w14:textId="77777777" w:rsidTr="0047256D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990A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76FB9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FD11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3A4F57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79C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71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132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21E89DDC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25CF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492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3D1013E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8C3D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DBB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F762BB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746E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250E2701" w14:textId="77777777" w:rsidTr="0047256D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CB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4114798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80AB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310B9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3A71A8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CB0F41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1522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310876C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2AD3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37C759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18B814C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2A2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AFB2A01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00873DA3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77F6F206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F543E7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ECB06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3715B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48C1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41C72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880E4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DB2AD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06822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6BBA6B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1535E32B" w14:textId="77777777" w:rsidTr="0047256D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FB79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9C1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49CA9A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32A6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EFE659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08B55B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38E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2265EDE6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62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4DB57D21" w14:textId="77777777" w:rsidTr="0047256D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8B4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18FE338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A849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0D8EC0C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62CE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132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D71D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4F55C27D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E39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37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660FB53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76F1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DD87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304530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0799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66B31912" w14:textId="77777777" w:rsidTr="0047256D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322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11CBAD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AA2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086BBC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2BDDEB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7BAEC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B28F64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092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9F3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B4F1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69900F7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DDAE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FD5A2E0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41D65553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569424FF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5C2E4B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768BD0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18297258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9144C8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6AC961A3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AB38EB2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65760C77" w14:textId="77777777" w:rsidR="008C7297" w:rsidRPr="00B97E28" w:rsidRDefault="008C7297" w:rsidP="008C7297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7CC92E35" w14:textId="77777777" w:rsidR="008C7297" w:rsidRPr="00E52938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C4503" w14:textId="77777777" w:rsidR="003C5248" w:rsidRDefault="003C5248" w:rsidP="004C6A23">
      <w:r>
        <w:separator/>
      </w:r>
    </w:p>
  </w:endnote>
  <w:endnote w:type="continuationSeparator" w:id="0">
    <w:p w14:paraId="44A2CE22" w14:textId="77777777" w:rsidR="003C5248" w:rsidRDefault="003C5248" w:rsidP="004C6A23">
      <w:r>
        <w:continuationSeparator/>
      </w:r>
    </w:p>
  </w:endnote>
  <w:endnote w:type="continuationNotice" w:id="1">
    <w:p w14:paraId="6323E953" w14:textId="77777777" w:rsidR="003C5248" w:rsidRDefault="003C5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A03D4" w14:textId="77777777" w:rsidR="003C5248" w:rsidRDefault="003C5248" w:rsidP="004C6A23">
      <w:r>
        <w:separator/>
      </w:r>
    </w:p>
  </w:footnote>
  <w:footnote w:type="continuationSeparator" w:id="0">
    <w:p w14:paraId="558DD108" w14:textId="77777777" w:rsidR="003C5248" w:rsidRDefault="003C5248" w:rsidP="004C6A23">
      <w:r>
        <w:continuationSeparator/>
      </w:r>
    </w:p>
  </w:footnote>
  <w:footnote w:type="continuationNotice" w:id="1">
    <w:p w14:paraId="5746DCCD" w14:textId="77777777" w:rsidR="003C5248" w:rsidRDefault="003C52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EB"/>
    <w:multiLevelType w:val="multilevel"/>
    <w:tmpl w:val="54AC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4B42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1A3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7CD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16F2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771"/>
    <w:rsid w:val="002A021D"/>
    <w:rsid w:val="002A103A"/>
    <w:rsid w:val="002A5787"/>
    <w:rsid w:val="002A6C44"/>
    <w:rsid w:val="002A6DD3"/>
    <w:rsid w:val="002B4684"/>
    <w:rsid w:val="002B5CAE"/>
    <w:rsid w:val="002B69DB"/>
    <w:rsid w:val="002C05CD"/>
    <w:rsid w:val="002C06F5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14DF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9A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5248"/>
    <w:rsid w:val="003C747F"/>
    <w:rsid w:val="003D0455"/>
    <w:rsid w:val="003D4B0A"/>
    <w:rsid w:val="003D4E86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56D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15D1"/>
    <w:rsid w:val="00683317"/>
    <w:rsid w:val="00685FBA"/>
    <w:rsid w:val="00693795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F36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7297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94D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0BE4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E34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45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68E"/>
    <w:rsid w:val="00BB310E"/>
    <w:rsid w:val="00BB32DC"/>
    <w:rsid w:val="00BB6584"/>
    <w:rsid w:val="00BC4476"/>
    <w:rsid w:val="00BD09CB"/>
    <w:rsid w:val="00BD231F"/>
    <w:rsid w:val="00BD6DA7"/>
    <w:rsid w:val="00BE20D8"/>
    <w:rsid w:val="00BE3F4E"/>
    <w:rsid w:val="00BE66E8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546"/>
    <w:rsid w:val="00D36DBD"/>
    <w:rsid w:val="00D36E98"/>
    <w:rsid w:val="00D40411"/>
    <w:rsid w:val="00D42861"/>
    <w:rsid w:val="00D4478E"/>
    <w:rsid w:val="00D534C1"/>
    <w:rsid w:val="00D6269D"/>
    <w:rsid w:val="00D62CCA"/>
    <w:rsid w:val="00D63EAB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71A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774AE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7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u.ru/entrance/" TargetMode="External"/><Relationship Id="rId18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routledge.com/search?author=Lawrence%20Venuti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8</Pages>
  <Words>3848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614</cp:revision>
  <cp:lastPrinted>2023-06-26T06:38:00Z</cp:lastPrinted>
  <dcterms:created xsi:type="dcterms:W3CDTF">2022-06-22T05:26:00Z</dcterms:created>
  <dcterms:modified xsi:type="dcterms:W3CDTF">2025-09-09T11:29:00Z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